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</w:rPr>
        <w:drawing>
          <wp:inline distT="0" distB="0" distL="0" distR="0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74A8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934D11">
        <w:rPr>
          <w:rFonts w:ascii="Times New Roman" w:hAnsi="Times New Roman" w:cs="Times New Roman"/>
          <w:sz w:val="24"/>
          <w:szCs w:val="24"/>
        </w:rPr>
        <w:t>т</w:t>
      </w:r>
      <w:r w:rsidR="005F3452">
        <w:rPr>
          <w:rFonts w:ascii="Times New Roman" w:hAnsi="Times New Roman" w:cs="Times New Roman"/>
          <w:sz w:val="24"/>
          <w:szCs w:val="24"/>
        </w:rPr>
        <w:t xml:space="preserve"> </w:t>
      </w:r>
      <w:r w:rsidR="00FC717C">
        <w:rPr>
          <w:rFonts w:ascii="Times New Roman" w:hAnsi="Times New Roman" w:cs="Times New Roman"/>
          <w:sz w:val="24"/>
          <w:szCs w:val="24"/>
        </w:rPr>
        <w:t>13.06.2018</w:t>
      </w:r>
      <w:r w:rsidR="00564FEF">
        <w:rPr>
          <w:rFonts w:ascii="Times New Roman" w:hAnsi="Times New Roman" w:cs="Times New Roman"/>
          <w:sz w:val="24"/>
          <w:szCs w:val="24"/>
        </w:rPr>
        <w:tab/>
      </w:r>
      <w:r w:rsidR="005F3452">
        <w:rPr>
          <w:rFonts w:ascii="Times New Roman" w:hAnsi="Times New Roman" w:cs="Times New Roman"/>
          <w:sz w:val="24"/>
          <w:szCs w:val="24"/>
        </w:rPr>
        <w:tab/>
      </w:r>
      <w:r w:rsidR="005F3452">
        <w:rPr>
          <w:rFonts w:ascii="Times New Roman" w:hAnsi="Times New Roman" w:cs="Times New Roman"/>
          <w:sz w:val="24"/>
          <w:szCs w:val="24"/>
        </w:rPr>
        <w:tab/>
      </w:r>
      <w:r w:rsidR="005F34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="005E1824">
        <w:rPr>
          <w:rFonts w:ascii="Times New Roman" w:hAnsi="Times New Roman" w:cs="Times New Roman"/>
          <w:sz w:val="24"/>
          <w:szCs w:val="24"/>
        </w:rPr>
        <w:t xml:space="preserve">        </w:t>
      </w:r>
      <w:r w:rsidR="00C12421">
        <w:rPr>
          <w:rFonts w:ascii="Times New Roman" w:hAnsi="Times New Roman" w:cs="Times New Roman"/>
          <w:sz w:val="24"/>
          <w:szCs w:val="24"/>
        </w:rPr>
        <w:t xml:space="preserve">   </w:t>
      </w:r>
      <w:r w:rsidRPr="00934D11">
        <w:rPr>
          <w:rFonts w:ascii="Times New Roman" w:hAnsi="Times New Roman" w:cs="Times New Roman"/>
          <w:sz w:val="24"/>
          <w:szCs w:val="24"/>
        </w:rPr>
        <w:t>№</w:t>
      </w:r>
      <w:r w:rsidR="005F3452">
        <w:rPr>
          <w:rFonts w:ascii="Times New Roman" w:hAnsi="Times New Roman" w:cs="Times New Roman"/>
          <w:sz w:val="24"/>
          <w:szCs w:val="24"/>
        </w:rPr>
        <w:t xml:space="preserve"> </w:t>
      </w:r>
      <w:r w:rsidR="00FC717C">
        <w:rPr>
          <w:rFonts w:ascii="Times New Roman" w:hAnsi="Times New Roman" w:cs="Times New Roman"/>
          <w:sz w:val="24"/>
          <w:szCs w:val="24"/>
        </w:rPr>
        <w:t>562</w:t>
      </w:r>
    </w:p>
    <w:p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 w:rsidR="00BC418A"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:rsidR="00AE78E2" w:rsidRPr="008602FB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78E2" w:rsidRPr="008602FB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047A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34D1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</w:t>
      </w:r>
      <w:proofErr w:type="spellStart"/>
      <w:r w:rsidR="00BC418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трехмесячника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 уничтожению </w:t>
      </w:r>
    </w:p>
    <w:p w:rsidR="00F1047A" w:rsidRDefault="002F2CAC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карантинной</w:t>
      </w:r>
      <w:r w:rsidR="00AE78E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сорной растительности на территории </w:t>
      </w:r>
    </w:p>
    <w:p w:rsidR="00AE78E2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Лабинского городского поселения Лабинского района</w:t>
      </w:r>
    </w:p>
    <w:p w:rsidR="00AE78E2" w:rsidRPr="00261B94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E78E2" w:rsidRPr="00261B94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E78E2" w:rsidRDefault="00AE78E2" w:rsidP="004554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Лабинского городского поселения Лабинского района </w:t>
      </w:r>
      <w:r w:rsidR="001B74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летний период в связи с обильным ростом сорной </w:t>
      </w:r>
      <w:r w:rsidR="00BC4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карантинной </w:t>
      </w:r>
      <w:r w:rsidR="001B7460">
        <w:rPr>
          <w:rFonts w:ascii="Times New Roman" w:eastAsia="Times New Roman" w:hAnsi="Times New Roman" w:cs="Times New Roman"/>
          <w:color w:val="000000"/>
          <w:sz w:val="28"/>
          <w:szCs w:val="28"/>
        </w:rPr>
        <w:t>растительности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ежегодно 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внимание уделяется мероприятиям по уничтожению каранти</w:t>
      </w:r>
      <w:r w:rsidR="002F2CA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CC715D">
        <w:rPr>
          <w:rFonts w:ascii="Times New Roman" w:eastAsia="Times New Roman" w:hAnsi="Times New Roman" w:cs="Times New Roman"/>
          <w:color w:val="000000"/>
          <w:sz w:val="28"/>
          <w:szCs w:val="28"/>
        </w:rPr>
        <w:t>ной и сорной растительности,</w:t>
      </w:r>
      <w:r w:rsidR="001B74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 амброзии</w:t>
      </w:r>
      <w:r w:rsidR="003303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полыннолистной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E78E2" w:rsidRDefault="00B37EEA" w:rsidP="004554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соответствии с требованиями Федерального закона </w:t>
      </w:r>
      <w:r w:rsidRPr="00BA19B1">
        <w:rPr>
          <w:rFonts w:ascii="Times New Roman" w:eastAsia="Times New Roman" w:hAnsi="Times New Roman"/>
          <w:sz w:val="28"/>
          <w:szCs w:val="28"/>
        </w:rPr>
        <w:t>от 6</w:t>
      </w:r>
      <w:r w:rsidR="00A7275A">
        <w:rPr>
          <w:rFonts w:ascii="Times New Roman" w:eastAsia="Times New Roman" w:hAnsi="Times New Roman"/>
          <w:sz w:val="28"/>
          <w:szCs w:val="28"/>
        </w:rPr>
        <w:t xml:space="preserve"> </w:t>
      </w:r>
      <w:r w:rsidR="004E0F4B">
        <w:rPr>
          <w:rFonts w:ascii="Times New Roman" w:eastAsia="Times New Roman" w:hAnsi="Times New Roman"/>
          <w:sz w:val="28"/>
          <w:szCs w:val="28"/>
        </w:rPr>
        <w:t xml:space="preserve">октября              </w:t>
      </w:r>
      <w:r w:rsidRPr="00BA19B1">
        <w:rPr>
          <w:rFonts w:ascii="Times New Roman" w:eastAsia="Times New Roman" w:hAnsi="Times New Roman"/>
          <w:sz w:val="28"/>
          <w:szCs w:val="28"/>
        </w:rPr>
        <w:t>2003</w:t>
      </w:r>
      <w:r w:rsidR="004E0F4B">
        <w:rPr>
          <w:rFonts w:ascii="Times New Roman" w:eastAsia="Times New Roman" w:hAnsi="Times New Roman"/>
          <w:sz w:val="28"/>
          <w:szCs w:val="28"/>
        </w:rPr>
        <w:t xml:space="preserve"> года № 131–</w:t>
      </w:r>
      <w:r w:rsidRPr="00BA19B1">
        <w:rPr>
          <w:rFonts w:ascii="Times New Roman" w:eastAsia="Times New Roman" w:hAnsi="Times New Roman"/>
          <w:sz w:val="28"/>
          <w:szCs w:val="28"/>
        </w:rPr>
        <w:t>ФЗ «Об общих принципах организации местного самоуправ</w:t>
      </w:r>
      <w:r>
        <w:rPr>
          <w:rFonts w:ascii="Times New Roman" w:eastAsia="Times New Roman" w:hAnsi="Times New Roman"/>
          <w:sz w:val="28"/>
          <w:szCs w:val="28"/>
        </w:rPr>
        <w:t xml:space="preserve">ления в Российской Федерации», </w:t>
      </w:r>
      <w:r w:rsidR="004E0F4B">
        <w:rPr>
          <w:rFonts w:ascii="Times New Roman" w:eastAsia="Times New Roman" w:hAnsi="Times New Roman"/>
          <w:sz w:val="28"/>
          <w:szCs w:val="28"/>
        </w:rPr>
        <w:t xml:space="preserve">на основании </w:t>
      </w:r>
      <w:r w:rsidR="00B04FF2">
        <w:rPr>
          <w:rFonts w:ascii="Times New Roman" w:eastAsia="Times New Roman" w:hAnsi="Times New Roman"/>
          <w:sz w:val="28"/>
          <w:szCs w:val="28"/>
        </w:rPr>
        <w:t xml:space="preserve">Устава Лабинского городского поселения Лабинского района, а также </w:t>
      </w:r>
      <w:r>
        <w:rPr>
          <w:rFonts w:ascii="Times New Roman" w:eastAsia="Times New Roman" w:hAnsi="Times New Roman"/>
          <w:sz w:val="28"/>
          <w:szCs w:val="28"/>
        </w:rPr>
        <w:t>Правил благоустройства территории Лабинского городского поселения Лабинского района, утвержденны</w:t>
      </w:r>
      <w:r w:rsidR="004E0F4B">
        <w:rPr>
          <w:rFonts w:ascii="Times New Roman" w:eastAsia="Times New Roman" w:hAnsi="Times New Roman"/>
          <w:sz w:val="28"/>
          <w:szCs w:val="28"/>
        </w:rPr>
        <w:t xml:space="preserve">х </w:t>
      </w:r>
      <w:r>
        <w:rPr>
          <w:rFonts w:ascii="Times New Roman" w:eastAsia="Times New Roman" w:hAnsi="Times New Roman"/>
          <w:sz w:val="28"/>
          <w:szCs w:val="28"/>
        </w:rPr>
        <w:t>решением Совета Лабинского городского поселения от 6 июля 2017 года № 211/56</w:t>
      </w:r>
      <w:r w:rsidR="00A7275A">
        <w:rPr>
          <w:rFonts w:ascii="Times New Roman" w:eastAsia="Times New Roman" w:hAnsi="Times New Roman"/>
          <w:sz w:val="28"/>
          <w:szCs w:val="28"/>
        </w:rPr>
        <w:t>,</w:t>
      </w:r>
      <w:r w:rsidR="00B04FF2">
        <w:rPr>
          <w:rFonts w:ascii="Times New Roman" w:eastAsia="Times New Roman" w:hAnsi="Times New Roman"/>
          <w:sz w:val="28"/>
          <w:szCs w:val="28"/>
        </w:rPr>
        <w:t xml:space="preserve"> д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ля 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принятия своевременных и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эффективн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мер 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>по уничтожению каранти</w:t>
      </w:r>
      <w:r w:rsidR="002F2CA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>ной и сорной растительности</w:t>
      </w:r>
      <w:r w:rsidR="00CC715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500D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>п о с т а н о в л я ю:</w:t>
      </w:r>
    </w:p>
    <w:p w:rsidR="00AE78E2" w:rsidRDefault="00AE78E2" w:rsidP="0045543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Объявить </w:t>
      </w:r>
      <w:proofErr w:type="spellStart"/>
      <w:r w:rsidR="00BC418A">
        <w:rPr>
          <w:rFonts w:ascii="Times New Roman" w:eastAsia="Times New Roman" w:hAnsi="Times New Roman"/>
          <w:color w:val="000000"/>
          <w:sz w:val="28"/>
          <w:szCs w:val="28"/>
        </w:rPr>
        <w:t>трехмесячник</w:t>
      </w:r>
      <w:proofErr w:type="spellEnd"/>
      <w:r w:rsidR="002F2CAC">
        <w:rPr>
          <w:rFonts w:ascii="Times New Roman" w:eastAsia="Times New Roman" w:hAnsi="Times New Roman"/>
          <w:color w:val="000000"/>
          <w:sz w:val="28"/>
          <w:szCs w:val="28"/>
        </w:rPr>
        <w:t xml:space="preserve"> по уничтожению карантин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ной и сорной растительности н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>а территории Лабинского городского поселения с 1 июля</w:t>
      </w:r>
      <w:r w:rsidR="0011542B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>201</w:t>
      </w:r>
      <w:r w:rsidR="00B04FF2">
        <w:rPr>
          <w:rFonts w:ascii="Times New Roman" w:eastAsia="Times New Roman" w:hAnsi="Times New Roman"/>
          <w:color w:val="000000"/>
          <w:sz w:val="28"/>
          <w:szCs w:val="28"/>
        </w:rPr>
        <w:t>8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 xml:space="preserve"> года по 30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C418A">
        <w:rPr>
          <w:rFonts w:ascii="Times New Roman" w:eastAsia="Times New Roman" w:hAnsi="Times New Roman"/>
          <w:color w:val="000000"/>
          <w:sz w:val="28"/>
          <w:szCs w:val="28"/>
        </w:rPr>
        <w:t>сентября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201</w:t>
      </w:r>
      <w:r w:rsidR="00B04FF2">
        <w:rPr>
          <w:rFonts w:ascii="Times New Roman" w:eastAsia="Times New Roman" w:hAnsi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</w:p>
    <w:p w:rsidR="00781CE3" w:rsidRPr="001A3769" w:rsidRDefault="00781CE3" w:rsidP="0045543A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3769">
        <w:rPr>
          <w:rFonts w:ascii="Times New Roman" w:eastAsia="Times New Roman" w:hAnsi="Times New Roman"/>
          <w:sz w:val="28"/>
          <w:szCs w:val="28"/>
        </w:rPr>
        <w:t>Утвердить Положение</w:t>
      </w:r>
      <w:r w:rsidR="003E755E">
        <w:rPr>
          <w:rFonts w:ascii="Times New Roman" w:eastAsia="Times New Roman" w:hAnsi="Times New Roman"/>
          <w:sz w:val="28"/>
          <w:szCs w:val="28"/>
        </w:rPr>
        <w:t xml:space="preserve"> о работе</w:t>
      </w:r>
      <w:r w:rsidRPr="001A3769">
        <w:rPr>
          <w:rFonts w:ascii="Times New Roman" w:eastAsia="Times New Roman" w:hAnsi="Times New Roman"/>
          <w:sz w:val="28"/>
          <w:szCs w:val="28"/>
        </w:rPr>
        <w:t xml:space="preserve"> комиссии по контролю за </w:t>
      </w:r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ходом проведения </w:t>
      </w:r>
      <w:proofErr w:type="spellStart"/>
      <w:r w:rsidR="00BC418A">
        <w:rPr>
          <w:rFonts w:ascii="Times New Roman" w:eastAsia="Times New Roman" w:hAnsi="Times New Roman"/>
          <w:sz w:val="28"/>
          <w:szCs w:val="28"/>
        </w:rPr>
        <w:t>трехмесячника</w:t>
      </w:r>
      <w:proofErr w:type="spellEnd"/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 по уничтожению карантинной и сорной растительности </w:t>
      </w:r>
      <w:r w:rsidRPr="001A3769">
        <w:rPr>
          <w:rFonts w:ascii="Times New Roman" w:eastAsia="Times New Roman" w:hAnsi="Times New Roman"/>
          <w:sz w:val="28"/>
          <w:szCs w:val="28"/>
        </w:rPr>
        <w:t>на территории Лабинского городского поселения Лабинского района (приложение № 1).</w:t>
      </w:r>
    </w:p>
    <w:p w:rsidR="00781CE3" w:rsidRPr="001A3769" w:rsidRDefault="00781CE3" w:rsidP="0045543A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3769">
        <w:rPr>
          <w:rFonts w:ascii="Times New Roman" w:eastAsia="Times New Roman" w:hAnsi="Times New Roman"/>
          <w:sz w:val="28"/>
          <w:szCs w:val="28"/>
        </w:rPr>
        <w:t xml:space="preserve">Утвердить состав комиссии </w:t>
      </w:r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по контролю за ходом проведения </w:t>
      </w:r>
      <w:proofErr w:type="spellStart"/>
      <w:r w:rsidR="00BC418A">
        <w:rPr>
          <w:rFonts w:ascii="Times New Roman" w:eastAsia="Times New Roman" w:hAnsi="Times New Roman"/>
          <w:sz w:val="28"/>
          <w:szCs w:val="28"/>
        </w:rPr>
        <w:t>трехмесячника</w:t>
      </w:r>
      <w:proofErr w:type="spellEnd"/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 по уничтожению карантинной и сорной растительности на территории Лабинского городского поселения Лабинского района </w:t>
      </w:r>
      <w:r w:rsidR="00AC415B">
        <w:rPr>
          <w:rFonts w:ascii="Times New Roman" w:eastAsia="Times New Roman" w:hAnsi="Times New Roman"/>
          <w:sz w:val="28"/>
          <w:szCs w:val="28"/>
        </w:rPr>
        <w:t xml:space="preserve">           </w:t>
      </w:r>
      <w:proofErr w:type="gramStart"/>
      <w:r w:rsidR="00AC415B">
        <w:rPr>
          <w:rFonts w:ascii="Times New Roman" w:eastAsia="Times New Roman" w:hAnsi="Times New Roman"/>
          <w:sz w:val="28"/>
          <w:szCs w:val="28"/>
        </w:rPr>
        <w:t xml:space="preserve">   </w:t>
      </w:r>
      <w:r w:rsidRPr="001A3769">
        <w:rPr>
          <w:rFonts w:ascii="Times New Roman" w:eastAsia="Times New Roman" w:hAnsi="Times New Roman"/>
          <w:sz w:val="28"/>
          <w:szCs w:val="28"/>
        </w:rPr>
        <w:t>(</w:t>
      </w:r>
      <w:proofErr w:type="gramEnd"/>
      <w:r w:rsidRPr="001A3769">
        <w:rPr>
          <w:rFonts w:ascii="Times New Roman" w:eastAsia="Times New Roman" w:hAnsi="Times New Roman"/>
          <w:sz w:val="28"/>
          <w:szCs w:val="28"/>
        </w:rPr>
        <w:t>приложение № 2).</w:t>
      </w:r>
    </w:p>
    <w:p w:rsidR="00AE78E2" w:rsidRDefault="00AE78E2" w:rsidP="0045543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Рекомендовать обществу с ограниченной ответственностью «</w:t>
      </w:r>
      <w:r w:rsidR="00D51125">
        <w:rPr>
          <w:rFonts w:ascii="Times New Roman" w:eastAsia="Times New Roman" w:hAnsi="Times New Roman"/>
          <w:color w:val="000000"/>
          <w:sz w:val="28"/>
          <w:szCs w:val="28"/>
        </w:rPr>
        <w:t>Лабинская ж</w:t>
      </w:r>
      <w:r>
        <w:rPr>
          <w:rFonts w:ascii="Times New Roman" w:eastAsia="Times New Roman" w:hAnsi="Times New Roman"/>
          <w:color w:val="000000"/>
          <w:sz w:val="28"/>
          <w:szCs w:val="28"/>
        </w:rPr>
        <w:t>илищно-эксплуатационная компания» (</w:t>
      </w:r>
      <w:r w:rsidR="00BC418A">
        <w:rPr>
          <w:rFonts w:ascii="Times New Roman" w:eastAsia="Times New Roman" w:hAnsi="Times New Roman"/>
          <w:color w:val="000000"/>
          <w:sz w:val="28"/>
          <w:szCs w:val="28"/>
        </w:rPr>
        <w:t>Гладкова</w:t>
      </w:r>
      <w:r w:rsidR="001A4D12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1A13FE">
        <w:rPr>
          <w:rFonts w:ascii="Times New Roman" w:eastAsia="Times New Roman" w:hAnsi="Times New Roman"/>
          <w:color w:val="000000"/>
          <w:sz w:val="28"/>
          <w:szCs w:val="28"/>
        </w:rPr>
        <w:t xml:space="preserve"> и обществу с ограниченной ответственностью «</w:t>
      </w:r>
      <w:proofErr w:type="spellStart"/>
      <w:r w:rsidR="001A13FE">
        <w:rPr>
          <w:rFonts w:ascii="Times New Roman" w:eastAsia="Times New Roman" w:hAnsi="Times New Roman"/>
          <w:color w:val="000000"/>
          <w:sz w:val="28"/>
          <w:szCs w:val="28"/>
        </w:rPr>
        <w:t>ДомСервис</w:t>
      </w:r>
      <w:proofErr w:type="spellEnd"/>
      <w:r w:rsidR="001A13FE">
        <w:rPr>
          <w:rFonts w:ascii="Times New Roman" w:eastAsia="Times New Roman" w:hAnsi="Times New Roman"/>
          <w:color w:val="000000"/>
          <w:sz w:val="28"/>
          <w:szCs w:val="28"/>
        </w:rPr>
        <w:t>» (Лысенков)</w:t>
      </w:r>
      <w:r w:rsidR="001A4D1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регулярно производить </w:t>
      </w:r>
      <w:r w:rsidR="006F1D1F">
        <w:rPr>
          <w:rFonts w:ascii="Times New Roman" w:eastAsia="Times New Roman" w:hAnsi="Times New Roman"/>
          <w:color w:val="000000"/>
          <w:sz w:val="28"/>
          <w:szCs w:val="28"/>
        </w:rPr>
        <w:t>покос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CA4B1A">
        <w:rPr>
          <w:rFonts w:ascii="Times New Roman" w:eastAsia="Times New Roman" w:hAnsi="Times New Roman"/>
          <w:color w:val="000000"/>
          <w:sz w:val="28"/>
          <w:szCs w:val="28"/>
        </w:rPr>
        <w:t xml:space="preserve">карантинной и сорной </w:t>
      </w:r>
      <w:r w:rsidR="006F1D1F">
        <w:rPr>
          <w:rFonts w:ascii="Times New Roman" w:eastAsia="Times New Roman" w:hAnsi="Times New Roman"/>
          <w:color w:val="000000"/>
          <w:sz w:val="28"/>
          <w:szCs w:val="28"/>
        </w:rPr>
        <w:t xml:space="preserve">растительности 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на придомовых территориях и внутридомовых площадках</w:t>
      </w:r>
      <w:r w:rsidR="00D42A97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="002F2CA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обслуживаемых многоквартирных домов.</w:t>
      </w:r>
    </w:p>
    <w:p w:rsidR="00FB6708" w:rsidRPr="001A4D12" w:rsidRDefault="00FB6708" w:rsidP="0045543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4D12">
        <w:rPr>
          <w:rFonts w:ascii="Times New Roman" w:eastAsia="Times New Roman" w:hAnsi="Times New Roman"/>
          <w:sz w:val="28"/>
          <w:szCs w:val="28"/>
        </w:rPr>
        <w:lastRenderedPageBreak/>
        <w:t xml:space="preserve">Рекомендовать </w:t>
      </w:r>
      <w:r w:rsidR="00D32C2B">
        <w:rPr>
          <w:rFonts w:ascii="Times New Roman" w:eastAsia="Times New Roman" w:hAnsi="Times New Roman"/>
          <w:sz w:val="28"/>
          <w:szCs w:val="28"/>
        </w:rPr>
        <w:t>непубличному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акционерному обществу «Лабинское дорожное ремонтно-строительное управление» (</w:t>
      </w:r>
      <w:r w:rsidR="00BC418A">
        <w:rPr>
          <w:rFonts w:ascii="Times New Roman" w:eastAsia="Times New Roman" w:hAnsi="Times New Roman"/>
          <w:sz w:val="28"/>
          <w:szCs w:val="28"/>
        </w:rPr>
        <w:t>Мамардашвили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), </w:t>
      </w:r>
      <w:r w:rsidR="00ED34D6">
        <w:rPr>
          <w:rFonts w:ascii="Times New Roman" w:eastAsia="Times New Roman" w:hAnsi="Times New Roman"/>
          <w:sz w:val="28"/>
          <w:szCs w:val="28"/>
        </w:rPr>
        <w:t>обществу с ограниченной ответственностью</w:t>
      </w:r>
      <w:r w:rsidR="007A3E22">
        <w:rPr>
          <w:rFonts w:ascii="Times New Roman" w:eastAsia="Times New Roman" w:hAnsi="Times New Roman"/>
          <w:sz w:val="28"/>
          <w:szCs w:val="28"/>
        </w:rPr>
        <w:t xml:space="preserve"> </w:t>
      </w:r>
      <w:r w:rsidR="007A3E22" w:rsidRPr="00ED34D6">
        <w:rPr>
          <w:rFonts w:ascii="Times New Roman" w:eastAsia="Times New Roman" w:hAnsi="Times New Roman"/>
          <w:sz w:val="28"/>
          <w:szCs w:val="28"/>
        </w:rPr>
        <w:t>«</w:t>
      </w:r>
      <w:proofErr w:type="spellStart"/>
      <w:r w:rsidR="00ED34D6">
        <w:rPr>
          <w:rFonts w:ascii="Times New Roman" w:eastAsia="Times New Roman" w:hAnsi="Times New Roman"/>
          <w:sz w:val="28"/>
          <w:szCs w:val="28"/>
        </w:rPr>
        <w:t>Трансстрой</w:t>
      </w:r>
      <w:proofErr w:type="spellEnd"/>
      <w:r w:rsidR="007A3E22" w:rsidRPr="00ED34D6">
        <w:rPr>
          <w:rFonts w:ascii="Times New Roman" w:eastAsia="Times New Roman" w:hAnsi="Times New Roman"/>
          <w:sz w:val="28"/>
          <w:szCs w:val="28"/>
        </w:rPr>
        <w:t>» (</w:t>
      </w:r>
      <w:r w:rsidR="00ED34D6" w:rsidRPr="00ED34D6">
        <w:rPr>
          <w:rFonts w:ascii="Times New Roman" w:eastAsia="Times New Roman" w:hAnsi="Times New Roman"/>
          <w:sz w:val="28"/>
          <w:szCs w:val="28"/>
        </w:rPr>
        <w:t>Чернякин</w:t>
      </w:r>
      <w:r w:rsidR="007A3E22" w:rsidRPr="00ED34D6">
        <w:rPr>
          <w:rFonts w:ascii="Times New Roman" w:eastAsia="Times New Roman" w:hAnsi="Times New Roman"/>
          <w:sz w:val="28"/>
          <w:szCs w:val="28"/>
        </w:rPr>
        <w:t>),</w:t>
      </w:r>
      <w:r w:rsidR="007A3E22">
        <w:rPr>
          <w:rFonts w:ascii="Times New Roman" w:eastAsia="Times New Roman" w:hAnsi="Times New Roman"/>
          <w:sz w:val="28"/>
          <w:szCs w:val="28"/>
        </w:rPr>
        <w:t xml:space="preserve"> 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Белореченской дистанции </w:t>
      </w:r>
      <w:r w:rsidRPr="00ED34D6">
        <w:rPr>
          <w:rFonts w:ascii="Times New Roman" w:eastAsia="Times New Roman" w:hAnsi="Times New Roman"/>
          <w:sz w:val="28"/>
          <w:szCs w:val="28"/>
        </w:rPr>
        <w:t>путей (</w:t>
      </w:r>
      <w:r w:rsidR="00ED34D6" w:rsidRPr="00ED34D6">
        <w:rPr>
          <w:rFonts w:ascii="Times New Roman" w:eastAsia="Times New Roman" w:hAnsi="Times New Roman"/>
          <w:sz w:val="28"/>
          <w:szCs w:val="28"/>
        </w:rPr>
        <w:t>Иконников</w:t>
      </w:r>
      <w:r w:rsidRPr="00ED34D6">
        <w:rPr>
          <w:rFonts w:ascii="Times New Roman" w:eastAsia="Times New Roman" w:hAnsi="Times New Roman"/>
          <w:sz w:val="28"/>
          <w:szCs w:val="28"/>
        </w:rPr>
        <w:t>),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муниципальному казенному учреждению «Управление коммунального хозяйства Лабинского городского поселения Лабинского района» (</w:t>
      </w:r>
      <w:proofErr w:type="spellStart"/>
      <w:r w:rsidRPr="001A4D12">
        <w:rPr>
          <w:rFonts w:ascii="Times New Roman" w:eastAsia="Times New Roman" w:hAnsi="Times New Roman"/>
          <w:sz w:val="28"/>
          <w:szCs w:val="28"/>
        </w:rPr>
        <w:t>Епремидзе</w:t>
      </w:r>
      <w:proofErr w:type="spellEnd"/>
      <w:r w:rsidRPr="001A4D12">
        <w:rPr>
          <w:rFonts w:ascii="Times New Roman" w:eastAsia="Times New Roman" w:hAnsi="Times New Roman"/>
          <w:sz w:val="28"/>
          <w:szCs w:val="28"/>
        </w:rPr>
        <w:t>), муниципальному унитарному предприятию «Санитарная очистка» (</w:t>
      </w:r>
      <w:proofErr w:type="spellStart"/>
      <w:r w:rsidRPr="001A4D12">
        <w:rPr>
          <w:rFonts w:ascii="Times New Roman" w:eastAsia="Times New Roman" w:hAnsi="Times New Roman"/>
          <w:sz w:val="28"/>
          <w:szCs w:val="28"/>
        </w:rPr>
        <w:t>Шеремет</w:t>
      </w:r>
      <w:proofErr w:type="spellEnd"/>
      <w:r w:rsidRPr="001A4D12">
        <w:rPr>
          <w:rFonts w:ascii="Times New Roman" w:eastAsia="Times New Roman" w:hAnsi="Times New Roman"/>
          <w:sz w:val="28"/>
          <w:szCs w:val="28"/>
        </w:rPr>
        <w:t>) активизировать работы по уничтожению карантинной и сорной растительности на объектах своей инфраструктуры,</w:t>
      </w:r>
      <w:r w:rsidR="00447ECB">
        <w:rPr>
          <w:rFonts w:ascii="Times New Roman" w:eastAsia="Times New Roman" w:hAnsi="Times New Roman"/>
          <w:sz w:val="28"/>
          <w:szCs w:val="28"/>
        </w:rPr>
        <w:t xml:space="preserve">                  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в границах полос отвода автомобильных дорог общего пользования</w:t>
      </w:r>
      <w:r w:rsidR="007A3E22">
        <w:rPr>
          <w:rFonts w:ascii="Times New Roman" w:eastAsia="Times New Roman" w:hAnsi="Times New Roman"/>
          <w:sz w:val="28"/>
          <w:szCs w:val="28"/>
        </w:rPr>
        <w:t>,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федерального </w:t>
      </w:r>
      <w:r w:rsidR="007A3E22">
        <w:rPr>
          <w:rFonts w:ascii="Times New Roman" w:eastAsia="Times New Roman" w:hAnsi="Times New Roman"/>
          <w:sz w:val="28"/>
          <w:szCs w:val="28"/>
        </w:rPr>
        <w:t xml:space="preserve">и регионального </w:t>
      </w:r>
      <w:r w:rsidRPr="001A4D12">
        <w:rPr>
          <w:rFonts w:ascii="Times New Roman" w:eastAsia="Times New Roman" w:hAnsi="Times New Roman"/>
          <w:sz w:val="28"/>
          <w:szCs w:val="28"/>
        </w:rPr>
        <w:t>значения</w:t>
      </w:r>
      <w:r w:rsidR="007A3E22">
        <w:rPr>
          <w:rFonts w:ascii="Times New Roman" w:eastAsia="Times New Roman" w:hAnsi="Times New Roman"/>
          <w:sz w:val="28"/>
          <w:szCs w:val="28"/>
        </w:rPr>
        <w:t>, а также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железнодорожных путей.</w:t>
      </w:r>
    </w:p>
    <w:p w:rsidR="00AE78E2" w:rsidRDefault="00AE78E2" w:rsidP="0045543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Рекомендовать руководителям предприятий, учреждений бюджетной и социальной сферы производить не реже одного раза в месяц </w:t>
      </w:r>
      <w:r w:rsidR="00632771">
        <w:rPr>
          <w:rFonts w:ascii="Times New Roman" w:eastAsia="Times New Roman" w:hAnsi="Times New Roman"/>
          <w:color w:val="000000"/>
          <w:sz w:val="28"/>
          <w:szCs w:val="28"/>
        </w:rPr>
        <w:t>покос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закрепленной за предприятием территории.</w:t>
      </w:r>
    </w:p>
    <w:p w:rsidR="00AE78E2" w:rsidRDefault="00AE78E2" w:rsidP="0045543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Отделу жилищно-коммунального хозяйства и благоустройства </w:t>
      </w:r>
      <w:r w:rsidR="009A1809">
        <w:rPr>
          <w:rFonts w:ascii="Times New Roman" w:eastAsia="Times New Roman" w:hAnsi="Times New Roman"/>
          <w:color w:val="000000"/>
          <w:sz w:val="28"/>
          <w:szCs w:val="28"/>
        </w:rPr>
        <w:t xml:space="preserve">администрации </w:t>
      </w:r>
      <w:r w:rsidR="00CA4B1A" w:rsidRPr="00575FEE">
        <w:rPr>
          <w:rFonts w:ascii="Times New Roman" w:eastAsia="Times New Roman" w:hAnsi="Times New Roman" w:cs="Times New Roman"/>
          <w:color w:val="000000"/>
          <w:sz w:val="28"/>
          <w:szCs w:val="28"/>
        </w:rPr>
        <w:t>Лабинского городского поселения Лабинского района</w:t>
      </w:r>
      <w:r w:rsidR="00CA4B1A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75FEE">
        <w:rPr>
          <w:rFonts w:ascii="Times New Roman" w:eastAsia="Times New Roman" w:hAnsi="Times New Roman"/>
          <w:color w:val="000000"/>
          <w:sz w:val="28"/>
          <w:szCs w:val="28"/>
        </w:rPr>
        <w:t>(</w:t>
      </w:r>
      <w:r w:rsidR="00B04FF2">
        <w:rPr>
          <w:rFonts w:ascii="Times New Roman" w:eastAsia="Times New Roman" w:hAnsi="Times New Roman"/>
          <w:color w:val="000000"/>
          <w:sz w:val="28"/>
          <w:szCs w:val="28"/>
        </w:rPr>
        <w:t>Мандрыка</w:t>
      </w:r>
      <w:r w:rsidR="00575FEE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/>
          <w:color w:val="000000"/>
          <w:sz w:val="28"/>
          <w:szCs w:val="28"/>
        </w:rPr>
        <w:t>взять на контроль ход работ по уничтожению каранти</w:t>
      </w:r>
      <w:r w:rsidR="002F2CAC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ной и сорной растительности и наведению санитарного порядка на территории Лабинского городского поселения.</w:t>
      </w:r>
    </w:p>
    <w:p w:rsidR="00AE78E2" w:rsidRPr="00575FEE" w:rsidRDefault="00575FEE" w:rsidP="0045543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Рекомендовать </w:t>
      </w:r>
      <w:r w:rsidR="004E0F4B">
        <w:rPr>
          <w:rFonts w:ascii="Times New Roman" w:eastAsia="Times New Roman" w:hAnsi="Times New Roman"/>
          <w:color w:val="000000"/>
          <w:sz w:val="28"/>
          <w:szCs w:val="28"/>
        </w:rPr>
        <w:t>п</w:t>
      </w:r>
      <w:r w:rsidR="00AE78E2">
        <w:rPr>
          <w:rFonts w:ascii="Times New Roman" w:eastAsia="Times New Roman" w:hAnsi="Times New Roman"/>
          <w:color w:val="000000"/>
          <w:sz w:val="28"/>
          <w:szCs w:val="28"/>
        </w:rPr>
        <w:t xml:space="preserve">редседателям Советов микрорайонов </w:t>
      </w:r>
      <w:r>
        <w:rPr>
          <w:rFonts w:ascii="Times New Roman" w:eastAsia="Times New Roman" w:hAnsi="Times New Roman"/>
          <w:color w:val="000000"/>
          <w:sz w:val="28"/>
          <w:szCs w:val="28"/>
        </w:rPr>
        <w:t>Лабинского городского поселения</w:t>
      </w:r>
      <w:r w:rsidR="00CA4B1A" w:rsidRPr="00CA4B1A">
        <w:rPr>
          <w:rFonts w:ascii="Times New Roman" w:hAnsi="Times New Roman" w:cs="Times New Roman"/>
          <w:sz w:val="28"/>
          <w:szCs w:val="28"/>
        </w:rPr>
        <w:t xml:space="preserve"> </w:t>
      </w:r>
      <w:r w:rsidR="00CA4B1A" w:rsidRPr="00575FEE"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9A1809">
        <w:rPr>
          <w:rFonts w:ascii="Times New Roman" w:eastAsia="Times New Roman" w:hAnsi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E78E2">
        <w:rPr>
          <w:rFonts w:ascii="Times New Roman" w:eastAsia="Times New Roman" w:hAnsi="Times New Roman"/>
          <w:color w:val="000000"/>
          <w:sz w:val="28"/>
          <w:szCs w:val="28"/>
        </w:rPr>
        <w:t xml:space="preserve">совместно с председателями квартальных комитетов активизировать работу с населением по покосу </w:t>
      </w:r>
      <w:r w:rsidR="00CA4B1A">
        <w:rPr>
          <w:rFonts w:ascii="Times New Roman" w:eastAsia="Times New Roman" w:hAnsi="Times New Roman"/>
          <w:color w:val="000000"/>
          <w:sz w:val="28"/>
          <w:szCs w:val="28"/>
        </w:rPr>
        <w:t>карантинной и сорной</w:t>
      </w:r>
      <w:r w:rsidR="00AE78E2">
        <w:rPr>
          <w:rFonts w:ascii="Times New Roman" w:eastAsia="Times New Roman" w:hAnsi="Times New Roman"/>
          <w:color w:val="000000"/>
          <w:sz w:val="28"/>
          <w:szCs w:val="28"/>
        </w:rPr>
        <w:t xml:space="preserve"> ра</w:t>
      </w:r>
      <w:r w:rsidR="00AE78E2" w:rsidRPr="00575FEE">
        <w:rPr>
          <w:rFonts w:ascii="Times New Roman" w:eastAsia="Times New Roman" w:hAnsi="Times New Roman" w:cs="Times New Roman"/>
          <w:color w:val="000000"/>
          <w:sz w:val="28"/>
          <w:szCs w:val="28"/>
        </w:rPr>
        <w:t>стительности на придомовых территориях.</w:t>
      </w:r>
    </w:p>
    <w:p w:rsidR="00BC418A" w:rsidRPr="001A4BC9" w:rsidRDefault="00BC418A" w:rsidP="00BB69B4">
      <w:pPr>
        <w:pStyle w:val="a3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1A4BC9">
        <w:rPr>
          <w:rFonts w:ascii="Times New Roman" w:hAnsi="Times New Roman" w:cs="Times New Roman"/>
          <w:sz w:val="28"/>
          <w:szCs w:val="28"/>
        </w:rPr>
        <w:t xml:space="preserve">Отделу по организационной работе администрации </w:t>
      </w:r>
      <w:r w:rsidR="00B12EDF">
        <w:rPr>
          <w:rFonts w:ascii="Times New Roman" w:eastAsia="Times New Roman" w:hAnsi="Times New Roman"/>
          <w:color w:val="000000"/>
          <w:sz w:val="28"/>
          <w:szCs w:val="28"/>
        </w:rPr>
        <w:t>Лабинского городского поселения</w:t>
      </w:r>
      <w:r w:rsidR="00B12EDF" w:rsidRPr="00CA4B1A">
        <w:rPr>
          <w:rFonts w:ascii="Times New Roman" w:hAnsi="Times New Roman" w:cs="Times New Roman"/>
          <w:sz w:val="28"/>
          <w:szCs w:val="28"/>
        </w:rPr>
        <w:t xml:space="preserve"> </w:t>
      </w:r>
      <w:r w:rsidR="00B12EDF" w:rsidRPr="00575FEE"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B12EDF" w:rsidRPr="001A4BC9">
        <w:rPr>
          <w:rFonts w:ascii="Times New Roman" w:hAnsi="Times New Roman" w:cs="Times New Roman"/>
          <w:sz w:val="28"/>
          <w:szCs w:val="28"/>
        </w:rPr>
        <w:t xml:space="preserve"> </w:t>
      </w:r>
      <w:r w:rsidRPr="001A4BC9">
        <w:rPr>
          <w:rFonts w:ascii="Times New Roman" w:hAnsi="Times New Roman" w:cs="Times New Roman"/>
          <w:sz w:val="28"/>
          <w:szCs w:val="28"/>
        </w:rPr>
        <w:t>(</w:t>
      </w:r>
      <w:r w:rsidR="00B04FF2">
        <w:rPr>
          <w:rFonts w:ascii="Times New Roman" w:hAnsi="Times New Roman" w:cs="Times New Roman"/>
          <w:sz w:val="28"/>
          <w:szCs w:val="28"/>
        </w:rPr>
        <w:t>Богданов</w:t>
      </w:r>
      <w:r w:rsidRPr="001A4BC9">
        <w:rPr>
          <w:rFonts w:ascii="Times New Roman" w:hAnsi="Times New Roman" w:cs="Times New Roman"/>
          <w:sz w:val="28"/>
          <w:szCs w:val="28"/>
        </w:rPr>
        <w:t xml:space="preserve">) разместить информацию о проведении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трехмесячника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уничтожению сорной и карантинной растительности на территории Лабинского городского поселения Лабинского района</w:t>
      </w:r>
      <w:r w:rsidRPr="001A4BC9">
        <w:rPr>
          <w:rFonts w:ascii="Times New Roman" w:hAnsi="Times New Roman" w:cs="Times New Roman"/>
          <w:sz w:val="28"/>
          <w:szCs w:val="28"/>
        </w:rPr>
        <w:t xml:space="preserve"> в печатном издании «Провинциальная газета».</w:t>
      </w:r>
    </w:p>
    <w:p w:rsidR="00BC418A" w:rsidRPr="001A4BC9" w:rsidRDefault="004E0F4B" w:rsidP="00BC418A">
      <w:pPr>
        <w:numPr>
          <w:ilvl w:val="0"/>
          <w:numId w:val="1"/>
        </w:numPr>
        <w:tabs>
          <w:tab w:val="left" w:pos="0"/>
          <w:tab w:val="left" w:pos="1080"/>
        </w:tabs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418A" w:rsidRPr="001A4BC9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(Переходько) настоящее постановление опубликовать в информационно-телекоммуникационной сети «Интернет» на сайте «Лабинск-официальный</w:t>
      </w:r>
      <w:r w:rsidR="0093018B">
        <w:rPr>
          <w:rFonts w:ascii="Times New Roman" w:hAnsi="Times New Roman" w:cs="Times New Roman"/>
          <w:sz w:val="28"/>
          <w:szCs w:val="28"/>
        </w:rPr>
        <w:t>»</w:t>
      </w:r>
      <w:r w:rsidR="00BC418A" w:rsidRPr="001A4BC9">
        <w:rPr>
          <w:rFonts w:ascii="Times New Roman" w:hAnsi="Times New Roman" w:cs="Times New Roman"/>
          <w:sz w:val="28"/>
          <w:szCs w:val="28"/>
        </w:rPr>
        <w:t xml:space="preserve"> по </w:t>
      </w:r>
      <w:proofErr w:type="gramStart"/>
      <w:r w:rsidR="00BC418A" w:rsidRPr="001A4BC9">
        <w:rPr>
          <w:rFonts w:ascii="Times New Roman" w:hAnsi="Times New Roman" w:cs="Times New Roman"/>
          <w:sz w:val="28"/>
          <w:szCs w:val="28"/>
        </w:rPr>
        <w:t xml:space="preserve">адресу:   </w:t>
      </w:r>
      <w:proofErr w:type="gramEnd"/>
      <w:r w:rsidR="00BC418A" w:rsidRPr="001A4BC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BC418A" w:rsidRPr="001A4BC9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BC418A" w:rsidRPr="001A4BC9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BC418A" w:rsidRPr="001A4BC9">
        <w:rPr>
          <w:rFonts w:ascii="Times New Roman" w:hAnsi="Times New Roman" w:cs="Times New Roman"/>
          <w:sz w:val="28"/>
          <w:szCs w:val="28"/>
        </w:rPr>
        <w:t>лабинск-официальный.рф</w:t>
      </w:r>
      <w:proofErr w:type="spellEnd"/>
      <w:r w:rsidR="00BC418A" w:rsidRPr="001A4BC9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</w:t>
      </w:r>
      <w:r w:rsidR="00BC418A" w:rsidRPr="001A4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75FEE" w:rsidRPr="00575FEE" w:rsidRDefault="00575FEE" w:rsidP="0045543A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FEE">
        <w:rPr>
          <w:rFonts w:ascii="Times New Roman" w:hAnsi="Times New Roman" w:cs="Times New Roman"/>
          <w:sz w:val="28"/>
        </w:rPr>
        <w:t xml:space="preserve">Контроль за выполнением настоящего постановления возложить на </w:t>
      </w:r>
      <w:r w:rsidRPr="00575FEE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Лабинского городского поселения Лабинского района </w:t>
      </w:r>
      <w:r w:rsidR="00E7789A">
        <w:rPr>
          <w:rFonts w:ascii="Times New Roman" w:eastAsia="Times New Roman" w:hAnsi="Times New Roman" w:cs="Times New Roman"/>
          <w:sz w:val="28"/>
          <w:szCs w:val="28"/>
        </w:rPr>
        <w:t xml:space="preserve">(вопросы жилищно-коммунального хозяйства, чрезвычайных ситуаций и благоустройства) </w:t>
      </w:r>
      <w:r w:rsidR="00B04FF2">
        <w:rPr>
          <w:rFonts w:ascii="Times New Roman" w:hAnsi="Times New Roman" w:cs="Times New Roman"/>
          <w:sz w:val="28"/>
          <w:szCs w:val="28"/>
        </w:rPr>
        <w:t>А.Н. Курганова</w:t>
      </w:r>
      <w:r w:rsidRPr="00575FEE">
        <w:rPr>
          <w:rFonts w:ascii="Times New Roman" w:hAnsi="Times New Roman" w:cs="Times New Roman"/>
          <w:sz w:val="28"/>
        </w:rPr>
        <w:t>.</w:t>
      </w:r>
    </w:p>
    <w:p w:rsidR="00AE78E2" w:rsidRPr="00E36453" w:rsidRDefault="00AE78E2" w:rsidP="0045543A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36453">
        <w:rPr>
          <w:rFonts w:ascii="Times New Roman" w:eastAsia="Times New Roman" w:hAnsi="Times New Roman"/>
          <w:color w:val="000000"/>
          <w:sz w:val="28"/>
          <w:szCs w:val="28"/>
        </w:rPr>
        <w:t xml:space="preserve">Постановление вступает в силу со дня 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официального опубликования</w:t>
      </w:r>
      <w:r w:rsidRPr="00E36453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AE78E2" w:rsidRDefault="00AE78E2" w:rsidP="00575FEE">
      <w:pPr>
        <w:spacing w:after="0" w:line="240" w:lineRule="auto"/>
        <w:ind w:right="142" w:firstLine="851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E78E2" w:rsidRDefault="00AE78E2" w:rsidP="00AE78E2">
      <w:pPr>
        <w:spacing w:after="0" w:line="240" w:lineRule="auto"/>
        <w:ind w:right="142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E78E2" w:rsidRDefault="00ED34D6" w:rsidP="00AE78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ED34D6" w:rsidRDefault="00ED34D6" w:rsidP="00AE78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 администрации</w:t>
      </w:r>
    </w:p>
    <w:p w:rsidR="00B04FF2" w:rsidRDefault="00ED34D6" w:rsidP="00AE78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B04FF2" w:rsidSect="00F72E48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>Лабинско</w:t>
      </w:r>
      <w:r w:rsidR="00B35185">
        <w:rPr>
          <w:rFonts w:ascii="Times New Roman" w:hAnsi="Times New Roman"/>
          <w:sz w:val="28"/>
          <w:szCs w:val="28"/>
        </w:rPr>
        <w:t>го городского поселения</w:t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="00B35185">
        <w:rPr>
          <w:rFonts w:ascii="Times New Roman" w:hAnsi="Times New Roman"/>
          <w:sz w:val="28"/>
          <w:szCs w:val="28"/>
        </w:rPr>
        <w:t xml:space="preserve">    </w:t>
      </w:r>
      <w:r w:rsidR="00E45A8F">
        <w:rPr>
          <w:rFonts w:ascii="Times New Roman" w:hAnsi="Times New Roman"/>
          <w:sz w:val="28"/>
          <w:szCs w:val="28"/>
        </w:rPr>
        <w:t xml:space="preserve">  </w:t>
      </w:r>
      <w:r w:rsidR="00B3518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А.</w:t>
      </w:r>
      <w:r w:rsidR="00B04FF2">
        <w:rPr>
          <w:rFonts w:ascii="Times New Roman" w:hAnsi="Times New Roman"/>
          <w:sz w:val="28"/>
          <w:szCs w:val="28"/>
        </w:rPr>
        <w:t>Н</w:t>
      </w:r>
      <w:r w:rsidR="00B35185">
        <w:rPr>
          <w:rFonts w:ascii="Times New Roman" w:hAnsi="Times New Roman"/>
          <w:sz w:val="28"/>
          <w:szCs w:val="28"/>
        </w:rPr>
        <w:t>. Курганов</w:t>
      </w:r>
      <w:r w:rsidR="00B35185">
        <w:rPr>
          <w:rFonts w:ascii="Times New Roman" w:hAnsi="Times New Roman"/>
          <w:color w:val="FFFFFF" w:themeColor="background1"/>
          <w:sz w:val="28"/>
          <w:szCs w:val="28"/>
        </w:rPr>
        <w:t>_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E16D0B" w:rsidRPr="00757E15" w:rsidTr="006E12BE">
        <w:trPr>
          <w:trHeight w:val="2410"/>
        </w:trPr>
        <w:tc>
          <w:tcPr>
            <w:tcW w:w="5353" w:type="dxa"/>
          </w:tcPr>
          <w:p w:rsidR="00E16D0B" w:rsidRPr="00F865DC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  <w:bookmarkStart w:id="0" w:name="_GoBack"/>
            <w:bookmarkEnd w:id="0"/>
          </w:p>
          <w:p w:rsidR="00E16D0B" w:rsidRPr="00F865DC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  <w:p w:rsidR="00E16D0B" w:rsidRPr="00F865DC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4394" w:type="dxa"/>
          </w:tcPr>
          <w:p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ПРИЛОЖЕНИЕ № 1</w:t>
            </w:r>
          </w:p>
          <w:p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УТВЕРЖДЕНО</w:t>
            </w:r>
          </w:p>
          <w:p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постановлением администрации</w:t>
            </w:r>
          </w:p>
          <w:p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Лабинского городского поселения</w:t>
            </w:r>
          </w:p>
          <w:p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Лабинского района </w:t>
            </w:r>
          </w:p>
          <w:p w:rsidR="00E16D0B" w:rsidRPr="00F865DC" w:rsidRDefault="00E16D0B" w:rsidP="00565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от </w:t>
            </w:r>
            <w:r w:rsidR="00BB7396">
              <w:rPr>
                <w:rFonts w:ascii="Times New Roman" w:eastAsia="Times New Roman" w:hAnsi="Times New Roman"/>
                <w:sz w:val="28"/>
                <w:szCs w:val="28"/>
              </w:rPr>
              <w:t>13.06.2018</w:t>
            </w: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 № </w:t>
            </w:r>
            <w:r w:rsidR="00BB7396">
              <w:rPr>
                <w:rFonts w:ascii="Times New Roman" w:eastAsia="Times New Roman" w:hAnsi="Times New Roman"/>
                <w:sz w:val="28"/>
                <w:szCs w:val="28"/>
              </w:rPr>
              <w:t>562</w:t>
            </w:r>
          </w:p>
        </w:tc>
      </w:tr>
    </w:tbl>
    <w:p w:rsidR="00E16D0B" w:rsidRPr="00F865DC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:rsidR="00E16D0B" w:rsidRPr="00F865DC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:rsidR="00E16D0B" w:rsidRPr="00D32C2B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ПОЛОЖЕНИЕ</w:t>
      </w:r>
    </w:p>
    <w:p w:rsidR="00F72743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 xml:space="preserve">о работе комиссии по контролю за ходом проведения </w:t>
      </w:r>
      <w:proofErr w:type="spellStart"/>
      <w:r w:rsidR="00B35185">
        <w:rPr>
          <w:rFonts w:ascii="Times New Roman" w:eastAsia="Times New Roman" w:hAnsi="Times New Roman"/>
          <w:sz w:val="28"/>
          <w:szCs w:val="28"/>
        </w:rPr>
        <w:t>тре</w:t>
      </w:r>
      <w:r w:rsidRPr="00D32C2B">
        <w:rPr>
          <w:rFonts w:ascii="Times New Roman" w:eastAsia="Times New Roman" w:hAnsi="Times New Roman"/>
          <w:sz w:val="28"/>
          <w:szCs w:val="28"/>
        </w:rPr>
        <w:t>хмесячника</w:t>
      </w:r>
      <w:proofErr w:type="spellEnd"/>
      <w:r w:rsidRPr="00D32C2B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F72743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 xml:space="preserve">по уничтожению карантинной и сорной растительности на территории </w:t>
      </w:r>
    </w:p>
    <w:p w:rsidR="00E16D0B" w:rsidRPr="00D32C2B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Лабинского городского поселения Лабинского района</w:t>
      </w:r>
    </w:p>
    <w:p w:rsidR="00E16D0B" w:rsidRPr="00D32C2B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7943A8" w:rsidRPr="00D32C2B" w:rsidRDefault="007943A8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E16D0B" w:rsidRPr="00D32C2B" w:rsidRDefault="00E16D0B" w:rsidP="00E16D0B">
      <w:pPr>
        <w:numPr>
          <w:ilvl w:val="0"/>
          <w:numId w:val="2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Общие положения</w:t>
      </w:r>
    </w:p>
    <w:p w:rsidR="00E16D0B" w:rsidRPr="00D32C2B" w:rsidRDefault="00E16D0B" w:rsidP="00E16D0B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E16D0B" w:rsidRPr="00D32C2B" w:rsidRDefault="00E16D0B" w:rsidP="00E16D0B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 xml:space="preserve">Основной задачей комиссии 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 xml:space="preserve">по контролю за ходом проведения </w:t>
      </w:r>
      <w:proofErr w:type="spellStart"/>
      <w:r w:rsidR="00A86130">
        <w:rPr>
          <w:rFonts w:ascii="Times New Roman" w:eastAsia="Times New Roman" w:hAnsi="Times New Roman"/>
          <w:sz w:val="28"/>
          <w:szCs w:val="28"/>
        </w:rPr>
        <w:t>трех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>месячника</w:t>
      </w:r>
      <w:proofErr w:type="spellEnd"/>
      <w:r w:rsidR="00D32C2B" w:rsidRPr="00D32C2B">
        <w:rPr>
          <w:rFonts w:ascii="Times New Roman" w:eastAsia="Times New Roman" w:hAnsi="Times New Roman"/>
          <w:sz w:val="28"/>
          <w:szCs w:val="28"/>
        </w:rPr>
        <w:t xml:space="preserve"> по уничтожению карантинной и сорной растительности на территории Лабинского городского поселения Лабинского района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                  </w:t>
      </w:r>
      <w:proofErr w:type="gramStart"/>
      <w:r w:rsidR="002726E7">
        <w:rPr>
          <w:rFonts w:ascii="Times New Roman" w:eastAsia="Times New Roman" w:hAnsi="Times New Roman"/>
          <w:sz w:val="28"/>
          <w:szCs w:val="28"/>
        </w:rPr>
        <w:t xml:space="preserve">   </w:t>
      </w:r>
      <w:r w:rsidRPr="00D32C2B">
        <w:rPr>
          <w:rFonts w:ascii="Times New Roman" w:eastAsia="Times New Roman" w:hAnsi="Times New Roman"/>
          <w:sz w:val="28"/>
          <w:szCs w:val="28"/>
        </w:rPr>
        <w:t>(</w:t>
      </w:r>
      <w:proofErr w:type="gramEnd"/>
      <w:r w:rsidRPr="00D32C2B">
        <w:rPr>
          <w:rFonts w:ascii="Times New Roman" w:eastAsia="Times New Roman" w:hAnsi="Times New Roman"/>
          <w:sz w:val="28"/>
          <w:szCs w:val="28"/>
        </w:rPr>
        <w:t xml:space="preserve">далее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- 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комиссия) является контроль за санитарным состоянием и борьбой с сорной и карантинной растительностью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на </w:t>
      </w:r>
      <w:r w:rsidRPr="00D32C2B">
        <w:rPr>
          <w:rFonts w:ascii="Times New Roman" w:eastAsia="Times New Roman" w:hAnsi="Times New Roman"/>
          <w:sz w:val="28"/>
          <w:szCs w:val="28"/>
        </w:rPr>
        <w:t>территории Лабинского городского поселения Лабинского района.</w:t>
      </w:r>
    </w:p>
    <w:p w:rsidR="00E16D0B" w:rsidRPr="00D32C2B" w:rsidRDefault="00E16D0B" w:rsidP="00E16D0B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Комиссия в своей деятельности руководствуется нормативными правовыми актами Российской Федерации, Краснодарского края, Лабинского городского поселения Лабинского района.</w:t>
      </w:r>
    </w:p>
    <w:p w:rsidR="00E16D0B" w:rsidRPr="00D32C2B" w:rsidRDefault="00E16D0B" w:rsidP="00E16D0B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 xml:space="preserve">Положение о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работе </w:t>
      </w:r>
      <w:r w:rsidRPr="00D32C2B">
        <w:rPr>
          <w:rFonts w:ascii="Times New Roman" w:eastAsia="Times New Roman" w:hAnsi="Times New Roman"/>
          <w:sz w:val="28"/>
          <w:szCs w:val="28"/>
        </w:rPr>
        <w:t>комиссии и её состав, утверждается постановлением администрации Лабинского городского поселения Лабинского района.</w:t>
      </w:r>
    </w:p>
    <w:p w:rsidR="00E16D0B" w:rsidRPr="00D32C2B" w:rsidRDefault="00E16D0B" w:rsidP="00E16D0B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1.4.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Руководство деятельностью комиссии осуществляется председателем комиссии.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E16D0B" w:rsidRPr="00D32C2B" w:rsidRDefault="00E16D0B" w:rsidP="00E16D0B">
      <w:pPr>
        <w:numPr>
          <w:ilvl w:val="0"/>
          <w:numId w:val="2"/>
        </w:numPr>
        <w:tabs>
          <w:tab w:val="clear" w:pos="720"/>
          <w:tab w:val="num" w:pos="0"/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Основные функции и права комиссии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E16D0B" w:rsidRPr="00D32C2B" w:rsidRDefault="00E16D0B" w:rsidP="00E16D0B">
      <w:pPr>
        <w:numPr>
          <w:ilvl w:val="1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Согласно законодательству Российской Федерации, комиссия в соответствии с возложенными на нее задачами:</w:t>
      </w:r>
    </w:p>
    <w:p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Разрабатывает мероприятия по улучшению санитарного состояния территории Лабинского городского поселения Лабинского района</w:t>
      </w:r>
      <w:r w:rsidR="00F81F8F" w:rsidRPr="00D32C2B">
        <w:rPr>
          <w:rFonts w:ascii="Times New Roman" w:eastAsia="Times New Roman" w:hAnsi="Times New Roman"/>
          <w:sz w:val="28"/>
          <w:szCs w:val="28"/>
        </w:rPr>
        <w:t>, а так же ведет работу по борьбе с сорной и карантинной растительностью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</w:p>
    <w:p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Координирует деятельность предприятий жилищно-коммунального хозяйства.</w:t>
      </w:r>
    </w:p>
    <w:p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Осуществляет контроль санитарного состояния территории Лабинского городского поселения Лабинского района.</w:t>
      </w:r>
    </w:p>
    <w:p w:rsidR="00E16D0B" w:rsidRPr="00D32C2B" w:rsidRDefault="00E16D0B" w:rsidP="00E16D0B">
      <w:pPr>
        <w:numPr>
          <w:ilvl w:val="1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Права комиссии:</w:t>
      </w:r>
    </w:p>
    <w:p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lastRenderedPageBreak/>
        <w:t>Заслушивать на своих заседаниях сообщения руководителей предприятий организаций, различной формы собственности или их представителей, предпринимателей без образования юридического лица, о санитарном состоянии территории Лабинского городского поселения Лабинского района.</w:t>
      </w:r>
    </w:p>
    <w:p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Направлять в установленном порядке запросы в соответствующие органы исполнительной власти края и организации с просьбой предоставить справочные материалы и иные документы, необходимые для подготовки и рассмотрения вопросов, вносимых комиссией на заседании.</w:t>
      </w:r>
    </w:p>
    <w:p w:rsidR="00E16D0B" w:rsidRPr="00D32C2B" w:rsidRDefault="00E16D0B" w:rsidP="00E16D0B">
      <w:pPr>
        <w:widowControl w:val="0"/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Обращать внимание руководителей соответствующих органов и организаций на неудовлетворительное выполнение мероприятий по улучшению санитарного состояния территории Лабинского городского поселения Лабинского района.</w:t>
      </w:r>
    </w:p>
    <w:p w:rsidR="00E16D0B" w:rsidRPr="00D32C2B" w:rsidRDefault="00E16D0B" w:rsidP="00E16D0B">
      <w:pPr>
        <w:widowControl w:val="0"/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В установленном порядке вносить предложения об устранении выявленных недостатков.</w:t>
      </w:r>
    </w:p>
    <w:p w:rsidR="00E16D0B" w:rsidRPr="00D32C2B" w:rsidRDefault="00E16D0B" w:rsidP="00E16D0B">
      <w:pPr>
        <w:widowControl w:val="0"/>
        <w:tabs>
          <w:tab w:val="left" w:pos="1418"/>
          <w:tab w:val="left" w:pos="1560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E16D0B" w:rsidRPr="00D32C2B" w:rsidRDefault="00E16D0B" w:rsidP="00E16D0B">
      <w:pPr>
        <w:numPr>
          <w:ilvl w:val="0"/>
          <w:numId w:val="3"/>
        </w:numPr>
        <w:tabs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Организация работы комиссии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F81F8F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3.1.</w:t>
      </w:r>
      <w:r w:rsidRPr="00D32C2B">
        <w:rPr>
          <w:rFonts w:ascii="Times New Roman" w:eastAsia="Times New Roman" w:hAnsi="Times New Roman"/>
          <w:sz w:val="28"/>
          <w:szCs w:val="28"/>
        </w:rPr>
        <w:tab/>
      </w:r>
      <w:r w:rsidR="00F81F8F" w:rsidRPr="00D32C2B">
        <w:rPr>
          <w:rFonts w:ascii="Times New Roman" w:eastAsia="Times New Roman" w:hAnsi="Times New Roman"/>
          <w:sz w:val="28"/>
          <w:szCs w:val="28"/>
        </w:rPr>
        <w:t>Комиссия проводит заседания по мере необходимости</w:t>
      </w:r>
      <w:r w:rsidR="00A86130">
        <w:rPr>
          <w:rFonts w:ascii="Times New Roman" w:eastAsia="Times New Roman" w:hAnsi="Times New Roman"/>
          <w:sz w:val="28"/>
          <w:szCs w:val="28"/>
        </w:rPr>
        <w:t xml:space="preserve">, но не реже     1 раза в месяц в период проведения </w:t>
      </w:r>
      <w:proofErr w:type="spellStart"/>
      <w:r w:rsidR="00A86130">
        <w:rPr>
          <w:rFonts w:ascii="Times New Roman" w:eastAsia="Times New Roman" w:hAnsi="Times New Roman"/>
          <w:sz w:val="28"/>
          <w:szCs w:val="28"/>
        </w:rPr>
        <w:t>трехмесячника</w:t>
      </w:r>
      <w:proofErr w:type="spellEnd"/>
      <w:r w:rsidR="00F81F8F" w:rsidRPr="00D32C2B">
        <w:rPr>
          <w:rFonts w:ascii="Times New Roman" w:eastAsia="Times New Roman" w:hAnsi="Times New Roman"/>
          <w:sz w:val="28"/>
          <w:szCs w:val="28"/>
        </w:rPr>
        <w:t>.</w:t>
      </w:r>
    </w:p>
    <w:p w:rsidR="00F81F8F" w:rsidRPr="00D32C2B" w:rsidRDefault="00E16D0B" w:rsidP="00F81F8F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3.2.</w:t>
      </w:r>
      <w:r w:rsidRPr="00D32C2B">
        <w:rPr>
          <w:rFonts w:ascii="Times New Roman" w:eastAsia="Times New Roman" w:hAnsi="Times New Roman"/>
          <w:sz w:val="28"/>
          <w:szCs w:val="28"/>
        </w:rPr>
        <w:tab/>
      </w:r>
      <w:r w:rsidR="00F81F8F" w:rsidRPr="00D32C2B">
        <w:rPr>
          <w:rFonts w:ascii="Times New Roman" w:eastAsia="Times New Roman" w:hAnsi="Times New Roman"/>
          <w:sz w:val="28"/>
          <w:szCs w:val="28"/>
        </w:rPr>
        <w:t>Заседание комиссии проводит её председатель или по его поручению заместитель председателя комиссии.</w:t>
      </w:r>
    </w:p>
    <w:p w:rsidR="00F81F8F" w:rsidRPr="00D32C2B" w:rsidRDefault="00F81F8F" w:rsidP="00F81F8F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>3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Заседание считается правомочным, если на нем присутствуют не менее половины ее членов.</w:t>
      </w:r>
    </w:p>
    <w:p w:rsidR="00E16D0B" w:rsidRPr="00D32C2B" w:rsidRDefault="00E16D0B" w:rsidP="00F81F8F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>4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  <w:r w:rsidRPr="00D32C2B">
        <w:rPr>
          <w:rFonts w:ascii="Times New Roman" w:eastAsia="Times New Roman" w:hAnsi="Times New Roman"/>
          <w:sz w:val="28"/>
          <w:szCs w:val="28"/>
        </w:rPr>
        <w:tab/>
      </w:r>
      <w:r w:rsidR="00F81F8F" w:rsidRPr="00D32C2B">
        <w:rPr>
          <w:rFonts w:ascii="Times New Roman" w:eastAsia="Times New Roman" w:hAnsi="Times New Roman"/>
          <w:sz w:val="28"/>
          <w:szCs w:val="28"/>
        </w:rPr>
        <w:t>На заседаниях комиссии ведется протокол, в котором отражается краткое содержание рассматриваемых вопросов с обязательной постановляющей частью. Протокол утверждается председателем комиссии и подписывается секретарем комиссии.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E16D0B" w:rsidRPr="00D32C2B" w:rsidRDefault="00E16D0B" w:rsidP="00E16D0B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Обязанности председателя и членов комиссии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left="450"/>
        <w:rPr>
          <w:rFonts w:ascii="Times New Roman" w:eastAsia="Times New Roman" w:hAnsi="Times New Roman"/>
          <w:sz w:val="28"/>
          <w:szCs w:val="28"/>
        </w:rPr>
      </w:pP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Председатель комиссии: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Руководит работой комиссии, её секретариатом.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Распределяет обязанности между членами комиссии, дает им отдельные поручения, связанные с работой комиссии.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Определяет время и место проведения заседаний комиссии, круг вопросов, подлежащих рассмотрению на очередном заседании комиссии.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Члены комиссии: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4.2.1.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Организуют, в пределах своей компетенции, проведение мероприятий по выполнению нормативных правовых актов Российской Федерации, Краснодарского края, а также решений комиссии в части улучшения санитарного состояния территории Лабинского городского поселения Лабинского района</w:t>
      </w:r>
      <w:r w:rsidR="00435392" w:rsidRPr="00D32C2B">
        <w:rPr>
          <w:rFonts w:ascii="Times New Roman" w:eastAsia="Times New Roman" w:hAnsi="Times New Roman"/>
          <w:sz w:val="28"/>
          <w:szCs w:val="28"/>
        </w:rPr>
        <w:t xml:space="preserve"> и борьбе с сорной и карантинной растительностью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lastRenderedPageBreak/>
        <w:t>4.2.2.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Вносят предложения о включении в план работы комиссии вопросов, касающихся санитарного состояния территории города</w:t>
      </w:r>
      <w:r w:rsidR="00435392" w:rsidRPr="00D32C2B">
        <w:rPr>
          <w:rFonts w:ascii="Times New Roman" w:eastAsia="Times New Roman" w:hAnsi="Times New Roman"/>
          <w:sz w:val="28"/>
          <w:szCs w:val="28"/>
        </w:rPr>
        <w:t>, борьбе с сорной и карантинной растительностью</w:t>
      </w:r>
      <w:r w:rsidRPr="00D32C2B">
        <w:rPr>
          <w:rFonts w:ascii="Times New Roman" w:eastAsia="Times New Roman" w:hAnsi="Times New Roman"/>
          <w:sz w:val="28"/>
          <w:szCs w:val="28"/>
        </w:rPr>
        <w:t>, принимают участие в подготовке материалов для рассмотрения комиссии вопросов.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Секретарь комиссии: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Принимает участие в подготовке материалов по включенным на рассмотрение комиссии вопросам.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Подготавливает проекты планов работы комиссии и отчеты об её деятельности.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Ведет рабочую документацию комиссии, своевременно оповещает членов комиссии о сроках проведения заседаний комиссии и знакомит их с материалами, подготовленными для рассмотрения на очередном заседании комиссии.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4.3.4.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Осуществляет контроль за выполнением ранее принятых решений комиссии.</w:t>
      </w:r>
    </w:p>
    <w:p w:rsidR="00E16D0B" w:rsidRPr="00D32C2B" w:rsidRDefault="00E16D0B" w:rsidP="00E16D0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E16D0B" w:rsidRPr="00D32C2B" w:rsidRDefault="00E16D0B" w:rsidP="00E16D0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ED34D6" w:rsidRDefault="004C687E" w:rsidP="00ED34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B35ACB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ь</w:t>
      </w:r>
      <w:r w:rsidR="00B35ACB">
        <w:rPr>
          <w:rFonts w:ascii="Times New Roman" w:hAnsi="Times New Roman"/>
          <w:sz w:val="28"/>
          <w:szCs w:val="28"/>
        </w:rPr>
        <w:t xml:space="preserve"> </w:t>
      </w:r>
      <w:r w:rsidR="00ED34D6">
        <w:rPr>
          <w:rFonts w:ascii="Times New Roman" w:hAnsi="Times New Roman"/>
          <w:sz w:val="28"/>
          <w:szCs w:val="28"/>
        </w:rPr>
        <w:t>главы администрации</w:t>
      </w:r>
    </w:p>
    <w:p w:rsidR="00ED34D6" w:rsidRDefault="00ED34D6" w:rsidP="00ED34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B35ACB">
        <w:rPr>
          <w:rFonts w:ascii="Times New Roman" w:hAnsi="Times New Roman"/>
          <w:sz w:val="28"/>
          <w:szCs w:val="28"/>
        </w:rPr>
        <w:tab/>
      </w:r>
      <w:r w:rsidR="004C687E">
        <w:rPr>
          <w:rFonts w:ascii="Times New Roman" w:hAnsi="Times New Roman"/>
          <w:sz w:val="28"/>
          <w:szCs w:val="28"/>
        </w:rPr>
        <w:t>А.Н. Курганов</w:t>
      </w:r>
    </w:p>
    <w:p w:rsidR="00E16D0B" w:rsidRPr="00F865DC" w:rsidRDefault="00E16D0B" w:rsidP="00E16D0B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  <w:sectPr w:rsidR="00E16D0B" w:rsidRPr="00F865DC" w:rsidSect="00C31ADC">
          <w:headerReference w:type="default" r:id="rId10"/>
          <w:pgSz w:w="11906" w:h="16838" w:code="9"/>
          <w:pgMar w:top="1134" w:right="567" w:bottom="1134" w:left="1701" w:header="709" w:footer="709" w:gutter="0"/>
          <w:pgNumType w:start="1" w:chapStyle="1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211"/>
        <w:gridCol w:w="4536"/>
      </w:tblGrid>
      <w:tr w:rsidR="00E16D0B" w:rsidRPr="00757E15" w:rsidTr="00837DC4">
        <w:trPr>
          <w:trHeight w:val="2409"/>
        </w:trPr>
        <w:tc>
          <w:tcPr>
            <w:tcW w:w="5211" w:type="dxa"/>
          </w:tcPr>
          <w:p w:rsidR="00E16D0B" w:rsidRPr="00F865DC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4536" w:type="dxa"/>
          </w:tcPr>
          <w:p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ПРИЛОЖЕНИЕ № 2</w:t>
            </w:r>
          </w:p>
          <w:p w:rsidR="0011542B" w:rsidRPr="00D32C2B" w:rsidRDefault="0011542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УТВЕРЖДЕН</w:t>
            </w:r>
          </w:p>
          <w:p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постановлением администрации</w:t>
            </w:r>
          </w:p>
          <w:p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Лабинского городского поселения</w:t>
            </w:r>
          </w:p>
          <w:p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Лабинского района </w:t>
            </w:r>
          </w:p>
          <w:p w:rsidR="00E16D0B" w:rsidRPr="00F865DC" w:rsidRDefault="00E16D0B" w:rsidP="008A61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от </w:t>
            </w:r>
            <w:r w:rsidR="00BB7396">
              <w:rPr>
                <w:rFonts w:ascii="Times New Roman" w:eastAsia="Times New Roman" w:hAnsi="Times New Roman"/>
                <w:sz w:val="28"/>
                <w:szCs w:val="28"/>
              </w:rPr>
              <w:t>13.06.2018</w:t>
            </w: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 № </w:t>
            </w:r>
            <w:r w:rsidR="00BB7396">
              <w:rPr>
                <w:rFonts w:ascii="Times New Roman" w:eastAsia="Times New Roman" w:hAnsi="Times New Roman"/>
                <w:sz w:val="28"/>
                <w:szCs w:val="28"/>
              </w:rPr>
              <w:t>562</w:t>
            </w:r>
          </w:p>
        </w:tc>
      </w:tr>
    </w:tbl>
    <w:p w:rsidR="00E16D0B" w:rsidRPr="00F865DC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:rsidR="00E16D0B" w:rsidRPr="00F865DC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:rsidR="0011542B" w:rsidRPr="00D32C2B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 xml:space="preserve">СОСТАВ </w:t>
      </w:r>
    </w:p>
    <w:p w:rsidR="000C0E0F" w:rsidRDefault="0011542B" w:rsidP="0043539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 xml:space="preserve">комиссии </w:t>
      </w:r>
      <w:r w:rsidR="00435392" w:rsidRPr="00D32C2B">
        <w:rPr>
          <w:rFonts w:ascii="Times New Roman" w:eastAsia="Times New Roman" w:hAnsi="Times New Roman"/>
          <w:sz w:val="28"/>
          <w:szCs w:val="28"/>
        </w:rPr>
        <w:t xml:space="preserve">по контролю за ходом проведения </w:t>
      </w:r>
      <w:proofErr w:type="spellStart"/>
      <w:r w:rsidR="00DF0BAE">
        <w:rPr>
          <w:rFonts w:ascii="Times New Roman" w:eastAsia="Times New Roman" w:hAnsi="Times New Roman"/>
          <w:sz w:val="28"/>
          <w:szCs w:val="28"/>
        </w:rPr>
        <w:t>трех</w:t>
      </w:r>
      <w:r w:rsidR="00435392" w:rsidRPr="00D32C2B">
        <w:rPr>
          <w:rFonts w:ascii="Times New Roman" w:eastAsia="Times New Roman" w:hAnsi="Times New Roman"/>
          <w:sz w:val="28"/>
          <w:szCs w:val="28"/>
        </w:rPr>
        <w:t>месячника</w:t>
      </w:r>
      <w:proofErr w:type="spellEnd"/>
      <w:r w:rsidR="00435392" w:rsidRPr="00D32C2B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435392" w:rsidRPr="00D32C2B" w:rsidRDefault="00435392" w:rsidP="0043539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по уничтожению карантинной и сорной растительности на территории Лабинского городского поселения Лабинского района</w:t>
      </w:r>
    </w:p>
    <w:p w:rsidR="00E16D0B" w:rsidRPr="00F865DC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E16D0B" w:rsidRPr="00D32C2B" w:rsidTr="00C841A8">
        <w:tc>
          <w:tcPr>
            <w:tcW w:w="3227" w:type="dxa"/>
          </w:tcPr>
          <w:p w:rsidR="00E16D0B" w:rsidRPr="004E0F4B" w:rsidRDefault="004C687E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Курганов</w:t>
            </w:r>
          </w:p>
          <w:p w:rsidR="004C687E" w:rsidRPr="004E0F4B" w:rsidRDefault="004C687E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283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E16D0B" w:rsidRPr="004E0F4B" w:rsidRDefault="00EE46CA" w:rsidP="004C6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</w:t>
            </w:r>
            <w:r w:rsidR="004C687E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главы администрации</w:t>
            </w:r>
            <w:r w:rsidR="00E16D0B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района, председатель комиссии;</w:t>
            </w:r>
          </w:p>
        </w:tc>
      </w:tr>
      <w:tr w:rsidR="00E16D0B" w:rsidRPr="00D32C2B" w:rsidTr="00C841A8">
        <w:tc>
          <w:tcPr>
            <w:tcW w:w="3227" w:type="dxa"/>
          </w:tcPr>
          <w:p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D0B" w:rsidRPr="00D32C2B" w:rsidTr="00C841A8">
        <w:tc>
          <w:tcPr>
            <w:tcW w:w="3227" w:type="dxa"/>
          </w:tcPr>
          <w:p w:rsidR="008F39C7" w:rsidRPr="004E0F4B" w:rsidRDefault="004C687E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Мандрыка</w:t>
            </w:r>
          </w:p>
          <w:p w:rsidR="008A613C" w:rsidRPr="004E0F4B" w:rsidRDefault="004C687E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283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E16D0B" w:rsidRPr="004E0F4B" w:rsidRDefault="004C687E" w:rsidP="008A61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</w:t>
            </w:r>
            <w:r w:rsidR="00E16D0B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, заместитель председателя комиссии;</w:t>
            </w:r>
          </w:p>
        </w:tc>
      </w:tr>
      <w:tr w:rsidR="00E16D0B" w:rsidRPr="00D32C2B" w:rsidTr="00C841A8">
        <w:tc>
          <w:tcPr>
            <w:tcW w:w="3227" w:type="dxa"/>
          </w:tcPr>
          <w:p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D0B" w:rsidRPr="00D32C2B" w:rsidTr="00C841A8">
        <w:tc>
          <w:tcPr>
            <w:tcW w:w="3227" w:type="dxa"/>
          </w:tcPr>
          <w:p w:rsidR="00E16D0B" w:rsidRPr="004E0F4B" w:rsidRDefault="008F39C7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Бояринцева</w:t>
            </w:r>
          </w:p>
          <w:p w:rsidR="00E16D0B" w:rsidRPr="004E0F4B" w:rsidRDefault="008F39C7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Оксана</w:t>
            </w:r>
            <w:r w:rsidR="00E16D0B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Сергеевна</w:t>
            </w:r>
          </w:p>
        </w:tc>
        <w:tc>
          <w:tcPr>
            <w:tcW w:w="283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специалист отдела жилищно-коммунального хозяйства и благоустройства администрации Лабинского городского поселения Лабинского района, секретарь комиссии.</w:t>
            </w:r>
          </w:p>
        </w:tc>
      </w:tr>
      <w:tr w:rsidR="008037AA" w:rsidRPr="00D32C2B" w:rsidTr="00C841A8">
        <w:tc>
          <w:tcPr>
            <w:tcW w:w="3227" w:type="dxa"/>
          </w:tcPr>
          <w:p w:rsidR="008037AA" w:rsidRPr="004E0F4B" w:rsidRDefault="008037AA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8037AA" w:rsidRPr="004E0F4B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8037AA" w:rsidRPr="004E0F4B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D0B" w:rsidRPr="00D32C2B" w:rsidTr="00C841A8">
        <w:tc>
          <w:tcPr>
            <w:tcW w:w="3227" w:type="dxa"/>
          </w:tcPr>
          <w:p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283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37AA" w:rsidRPr="00D32C2B" w:rsidTr="00E84BD1">
        <w:tc>
          <w:tcPr>
            <w:tcW w:w="3227" w:type="dxa"/>
          </w:tcPr>
          <w:p w:rsidR="008037AA" w:rsidRPr="004E0F4B" w:rsidRDefault="008037AA" w:rsidP="00E84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Аркушенко</w:t>
            </w:r>
            <w:proofErr w:type="spellEnd"/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8037AA" w:rsidRPr="004E0F4B" w:rsidRDefault="008037AA" w:rsidP="00E84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Василий Григорьевич</w:t>
            </w:r>
          </w:p>
        </w:tc>
        <w:tc>
          <w:tcPr>
            <w:tcW w:w="283" w:type="dxa"/>
          </w:tcPr>
          <w:p w:rsidR="008037AA" w:rsidRPr="004E0F4B" w:rsidRDefault="008037AA" w:rsidP="00E8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8037AA" w:rsidRPr="004E0F4B" w:rsidRDefault="00D7010C" w:rsidP="00E8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</w:t>
            </w:r>
            <w:r w:rsidR="008037AA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Совета микрорайона № 1 </w:t>
            </w: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  <w:r w:rsidR="008037AA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8037AA" w:rsidRPr="00D32C2B" w:rsidTr="00C841A8">
        <w:tc>
          <w:tcPr>
            <w:tcW w:w="3227" w:type="dxa"/>
          </w:tcPr>
          <w:p w:rsidR="008037AA" w:rsidRPr="004E0F4B" w:rsidRDefault="008037AA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8037AA" w:rsidRPr="004E0F4B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8037AA" w:rsidRPr="004E0F4B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D0B" w:rsidRPr="00D32C2B" w:rsidTr="00C841A8">
        <w:tc>
          <w:tcPr>
            <w:tcW w:w="3227" w:type="dxa"/>
          </w:tcPr>
          <w:p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Ахв</w:t>
            </w:r>
            <w:proofErr w:type="spellEnd"/>
          </w:p>
          <w:p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Ольга Леонидовна</w:t>
            </w:r>
          </w:p>
        </w:tc>
        <w:tc>
          <w:tcPr>
            <w:tcW w:w="283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Совета микрорайона № 6                   (по согласованию);</w:t>
            </w:r>
          </w:p>
        </w:tc>
      </w:tr>
      <w:tr w:rsidR="00E16D0B" w:rsidRPr="00D32C2B" w:rsidTr="00C841A8">
        <w:tc>
          <w:tcPr>
            <w:tcW w:w="3227" w:type="dxa"/>
          </w:tcPr>
          <w:p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35ACB" w:rsidRPr="00D32C2B" w:rsidTr="00B35ACB">
        <w:tc>
          <w:tcPr>
            <w:tcW w:w="3227" w:type="dxa"/>
          </w:tcPr>
          <w:p w:rsidR="00B35ACB" w:rsidRPr="004E0F4B" w:rsidRDefault="00B35ACB" w:rsidP="00063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Гладкова</w:t>
            </w:r>
          </w:p>
          <w:p w:rsidR="00B35ACB" w:rsidRPr="004E0F4B" w:rsidRDefault="00B35ACB" w:rsidP="00063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Людмила Николаевна</w:t>
            </w:r>
          </w:p>
        </w:tc>
        <w:tc>
          <w:tcPr>
            <w:tcW w:w="283" w:type="dxa"/>
          </w:tcPr>
          <w:p w:rsidR="00B35ACB" w:rsidRPr="004E0F4B" w:rsidRDefault="00B35ACB" w:rsidP="000635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B35ACB" w:rsidRPr="004E0F4B" w:rsidRDefault="00B35ACB" w:rsidP="000635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исполняющий обязанности директора общества с ограниченной ответственностью «Лабинская жилищно-эксплуатационная компания» (по согласованию);</w:t>
            </w:r>
          </w:p>
        </w:tc>
      </w:tr>
      <w:tr w:rsidR="00B35ACB" w:rsidRPr="00D32C2B" w:rsidTr="00B35ACB">
        <w:tc>
          <w:tcPr>
            <w:tcW w:w="3227" w:type="dxa"/>
          </w:tcPr>
          <w:p w:rsidR="00B35ACB" w:rsidRPr="004E0F4B" w:rsidRDefault="00B35ACB" w:rsidP="00063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B35ACB" w:rsidRPr="004E0F4B" w:rsidRDefault="00B35ACB" w:rsidP="000635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35ACB" w:rsidRPr="004E0F4B" w:rsidRDefault="00B35ACB" w:rsidP="000635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D0B" w:rsidRPr="00D32C2B" w:rsidTr="00C841A8">
        <w:tc>
          <w:tcPr>
            <w:tcW w:w="3227" w:type="dxa"/>
          </w:tcPr>
          <w:p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Епремидзе</w:t>
            </w:r>
            <w:proofErr w:type="spellEnd"/>
          </w:p>
          <w:p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Виталий Леванович</w:t>
            </w:r>
          </w:p>
          <w:p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E16D0B" w:rsidRPr="004E0F4B" w:rsidRDefault="00E16D0B" w:rsidP="00D32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 муниципального казенного учреждения «Управление коммунального хозяйства Лабинского городского поселения Лабинского района» </w:t>
            </w:r>
            <w:r w:rsidR="00D32C2B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по согласованию);</w:t>
            </w:r>
          </w:p>
        </w:tc>
      </w:tr>
      <w:tr w:rsidR="00E16D0B" w:rsidRPr="00D32C2B" w:rsidTr="008B0D27">
        <w:tc>
          <w:tcPr>
            <w:tcW w:w="3227" w:type="dxa"/>
          </w:tcPr>
          <w:p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Колодяжная </w:t>
            </w:r>
          </w:p>
          <w:p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Любовь Юрьевна</w:t>
            </w:r>
          </w:p>
        </w:tc>
        <w:tc>
          <w:tcPr>
            <w:tcW w:w="283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8037AA" w:rsidRPr="004E0F4B" w:rsidRDefault="00E16D0B" w:rsidP="00CF3D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Совета микрорайона № 2                  (по согласованию);</w:t>
            </w:r>
          </w:p>
        </w:tc>
      </w:tr>
      <w:tr w:rsidR="00CC715D" w:rsidRPr="00D32C2B" w:rsidTr="00E84BD1">
        <w:tc>
          <w:tcPr>
            <w:tcW w:w="3227" w:type="dxa"/>
          </w:tcPr>
          <w:p w:rsidR="00CC715D" w:rsidRPr="004E0F4B" w:rsidRDefault="00CC715D" w:rsidP="00E84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CC715D" w:rsidRPr="004E0F4B" w:rsidRDefault="00CC715D" w:rsidP="00E8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CC715D" w:rsidRPr="004E0F4B" w:rsidRDefault="00CC715D" w:rsidP="00E8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0D27" w:rsidRPr="00D32C2B" w:rsidTr="0064260F">
        <w:tc>
          <w:tcPr>
            <w:tcW w:w="3227" w:type="dxa"/>
          </w:tcPr>
          <w:p w:rsidR="008B0D27" w:rsidRPr="004E0F4B" w:rsidRDefault="00D7010C" w:rsidP="00642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Котляров</w:t>
            </w:r>
          </w:p>
          <w:p w:rsidR="008B0D27" w:rsidRPr="004E0F4B" w:rsidRDefault="00D7010C" w:rsidP="00642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Сергей Владимирович</w:t>
            </w:r>
          </w:p>
        </w:tc>
        <w:tc>
          <w:tcPr>
            <w:tcW w:w="283" w:type="dxa"/>
          </w:tcPr>
          <w:p w:rsidR="008B0D27" w:rsidRPr="004E0F4B" w:rsidRDefault="008B0D27" w:rsidP="006426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8B0D27" w:rsidRPr="004E0F4B" w:rsidRDefault="008B0D27" w:rsidP="00B821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начальник Лабинского межрайонного отдела ветерина</w:t>
            </w:r>
            <w:r w:rsidR="008037AA" w:rsidRPr="004E0F4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рного и фитосанитарного надзора</w:t>
            </w:r>
            <w:r w:rsid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</w:t>
            </w:r>
            <w:proofErr w:type="gramStart"/>
            <w:r w:rsid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</w:t>
            </w: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End"/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9F3CC5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согласованию);</w:t>
            </w:r>
          </w:p>
        </w:tc>
      </w:tr>
      <w:tr w:rsidR="008B0D27" w:rsidRPr="00D32C2B" w:rsidTr="008B0D27">
        <w:tc>
          <w:tcPr>
            <w:tcW w:w="3227" w:type="dxa"/>
          </w:tcPr>
          <w:p w:rsidR="008B0D27" w:rsidRPr="004E0F4B" w:rsidRDefault="008B0D27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8B0D27" w:rsidRPr="004E0F4B" w:rsidRDefault="008B0D27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8B0D27" w:rsidRPr="004E0F4B" w:rsidRDefault="008B0D27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D0B" w:rsidRPr="00D32C2B" w:rsidTr="008B0D27">
        <w:tc>
          <w:tcPr>
            <w:tcW w:w="3227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Лабеко</w:t>
            </w:r>
          </w:p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283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потребительской сферы администрации Лабинского городского поселения Лабинского района;</w:t>
            </w:r>
          </w:p>
        </w:tc>
      </w:tr>
      <w:tr w:rsidR="008037AA" w:rsidRPr="00D32C2B" w:rsidTr="008B0D27">
        <w:tc>
          <w:tcPr>
            <w:tcW w:w="3227" w:type="dxa"/>
          </w:tcPr>
          <w:p w:rsidR="008037AA" w:rsidRPr="004E0F4B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8037AA" w:rsidRPr="004E0F4B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8037AA" w:rsidRPr="004E0F4B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37AA" w:rsidRPr="00D32C2B" w:rsidTr="008B0D27">
        <w:tc>
          <w:tcPr>
            <w:tcW w:w="3227" w:type="dxa"/>
          </w:tcPr>
          <w:p w:rsidR="008037AA" w:rsidRPr="004E0F4B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Лысенков</w:t>
            </w:r>
          </w:p>
          <w:p w:rsidR="008037AA" w:rsidRPr="004E0F4B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Владлен Вячеславович</w:t>
            </w:r>
          </w:p>
        </w:tc>
        <w:tc>
          <w:tcPr>
            <w:tcW w:w="283" w:type="dxa"/>
          </w:tcPr>
          <w:p w:rsidR="008037AA" w:rsidRPr="004E0F4B" w:rsidRDefault="009F3CC5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8037AA" w:rsidRPr="004E0F4B" w:rsidRDefault="008037AA" w:rsidP="009F3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общества с ограниченной ответственностью «</w:t>
            </w:r>
            <w:proofErr w:type="spellStart"/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ДомСервис</w:t>
            </w:r>
            <w:proofErr w:type="spellEnd"/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9F3CC5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</w:t>
            </w: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CC715D" w:rsidRPr="00D32C2B" w:rsidTr="008B0D27">
        <w:tc>
          <w:tcPr>
            <w:tcW w:w="3227" w:type="dxa"/>
          </w:tcPr>
          <w:p w:rsidR="00CC715D" w:rsidRPr="004E0F4B" w:rsidRDefault="00CC715D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CC715D" w:rsidRPr="004E0F4B" w:rsidRDefault="00CC715D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CC715D" w:rsidRPr="004E0F4B" w:rsidRDefault="00CC715D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D0B" w:rsidRPr="00D32C2B" w:rsidTr="00C841A8">
        <w:tc>
          <w:tcPr>
            <w:tcW w:w="3227" w:type="dxa"/>
          </w:tcPr>
          <w:p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Остапенко </w:t>
            </w:r>
          </w:p>
          <w:p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Любовь Васильевна</w:t>
            </w:r>
          </w:p>
        </w:tc>
        <w:tc>
          <w:tcPr>
            <w:tcW w:w="283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Совета микрорайона № 3                       (по согласованию);</w:t>
            </w:r>
          </w:p>
        </w:tc>
      </w:tr>
      <w:tr w:rsidR="004C687E" w:rsidRPr="00D32C2B" w:rsidTr="00C841A8">
        <w:tc>
          <w:tcPr>
            <w:tcW w:w="3227" w:type="dxa"/>
          </w:tcPr>
          <w:p w:rsidR="004C687E" w:rsidRPr="004E0F4B" w:rsidRDefault="004C687E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4C687E" w:rsidRPr="004E0F4B" w:rsidRDefault="004C687E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4C687E" w:rsidRPr="004E0F4B" w:rsidRDefault="004C687E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C687E" w:rsidRPr="00D32C2B" w:rsidTr="00C841A8">
        <w:tc>
          <w:tcPr>
            <w:tcW w:w="3227" w:type="dxa"/>
          </w:tcPr>
          <w:p w:rsidR="004C687E" w:rsidRPr="004E0F4B" w:rsidRDefault="004C687E" w:rsidP="006A0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Резанова</w:t>
            </w:r>
          </w:p>
          <w:p w:rsidR="004C687E" w:rsidRPr="004E0F4B" w:rsidRDefault="004C687E" w:rsidP="006A0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Ольга Борисовна</w:t>
            </w:r>
          </w:p>
        </w:tc>
        <w:tc>
          <w:tcPr>
            <w:tcW w:w="283" w:type="dxa"/>
          </w:tcPr>
          <w:p w:rsidR="004C687E" w:rsidRPr="004E0F4B" w:rsidRDefault="004C687E" w:rsidP="006A0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4C687E" w:rsidRPr="004E0F4B" w:rsidRDefault="004C687E" w:rsidP="006A0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муниципального контроля администрации Лабинского городского поселения Лабинского района</w:t>
            </w:r>
            <w:r w:rsidR="00B821B4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C687E" w:rsidRPr="00D32C2B" w:rsidTr="00C841A8">
        <w:tc>
          <w:tcPr>
            <w:tcW w:w="3227" w:type="dxa"/>
          </w:tcPr>
          <w:p w:rsidR="004C687E" w:rsidRPr="004E0F4B" w:rsidRDefault="004C687E" w:rsidP="006A0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4C687E" w:rsidRPr="004E0F4B" w:rsidRDefault="004C687E" w:rsidP="006A0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4C687E" w:rsidRPr="004E0F4B" w:rsidRDefault="004C687E" w:rsidP="006A0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C687E" w:rsidRPr="00D32C2B" w:rsidTr="00C841A8">
        <w:tc>
          <w:tcPr>
            <w:tcW w:w="3227" w:type="dxa"/>
          </w:tcPr>
          <w:p w:rsidR="004C687E" w:rsidRPr="004E0F4B" w:rsidRDefault="004C687E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Ремесленникова</w:t>
            </w:r>
            <w:proofErr w:type="spellEnd"/>
          </w:p>
          <w:p w:rsidR="004C687E" w:rsidRPr="004E0F4B" w:rsidRDefault="004C687E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Ирина Ивановна</w:t>
            </w:r>
          </w:p>
        </w:tc>
        <w:tc>
          <w:tcPr>
            <w:tcW w:w="283" w:type="dxa"/>
          </w:tcPr>
          <w:p w:rsidR="004C687E" w:rsidRPr="004E0F4B" w:rsidRDefault="004C687E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4C687E" w:rsidRPr="004E0F4B" w:rsidRDefault="004C687E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Совета микрорайона № 5                     (по согласованию);</w:t>
            </w:r>
          </w:p>
        </w:tc>
      </w:tr>
      <w:tr w:rsidR="000B1D9D" w:rsidRPr="00D32C2B" w:rsidTr="00C841A8">
        <w:tc>
          <w:tcPr>
            <w:tcW w:w="3227" w:type="dxa"/>
          </w:tcPr>
          <w:p w:rsidR="000B1D9D" w:rsidRPr="004E0F4B" w:rsidRDefault="000B1D9D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0B1D9D" w:rsidRPr="004E0F4B" w:rsidRDefault="000B1D9D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0B1D9D" w:rsidRPr="004E0F4B" w:rsidRDefault="000B1D9D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63F61" w:rsidRPr="00D32C2B" w:rsidTr="00663F61">
        <w:tc>
          <w:tcPr>
            <w:tcW w:w="3227" w:type="dxa"/>
          </w:tcPr>
          <w:p w:rsidR="00663F61" w:rsidRPr="004E0F4B" w:rsidRDefault="00663F61" w:rsidP="00D8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Турская</w:t>
            </w:r>
            <w:proofErr w:type="spellEnd"/>
          </w:p>
          <w:p w:rsidR="00663F61" w:rsidRPr="004E0F4B" w:rsidRDefault="00663F61" w:rsidP="00D8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Ольга Алексеевна</w:t>
            </w:r>
          </w:p>
        </w:tc>
        <w:tc>
          <w:tcPr>
            <w:tcW w:w="283" w:type="dxa"/>
          </w:tcPr>
          <w:p w:rsidR="00663F61" w:rsidRPr="004E0F4B" w:rsidRDefault="00663F61" w:rsidP="00D83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663F61" w:rsidRPr="004E0F4B" w:rsidRDefault="00663F61" w:rsidP="00663F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член</w:t>
            </w: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Совета микрорайона № 4 (по согласованию);</w:t>
            </w:r>
          </w:p>
        </w:tc>
      </w:tr>
      <w:tr w:rsidR="00663F61" w:rsidRPr="00D32C2B" w:rsidTr="00663F61">
        <w:tc>
          <w:tcPr>
            <w:tcW w:w="3227" w:type="dxa"/>
          </w:tcPr>
          <w:p w:rsidR="00663F61" w:rsidRPr="004E0F4B" w:rsidRDefault="00663F61" w:rsidP="00D8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663F61" w:rsidRPr="004E0F4B" w:rsidRDefault="00663F61" w:rsidP="00D83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663F61" w:rsidRPr="004E0F4B" w:rsidRDefault="00663F61" w:rsidP="00D83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B1D9D" w:rsidRPr="000B1D9D" w:rsidTr="00C841A8">
        <w:tc>
          <w:tcPr>
            <w:tcW w:w="3227" w:type="dxa"/>
          </w:tcPr>
          <w:p w:rsidR="000B1D9D" w:rsidRPr="004E0F4B" w:rsidRDefault="000B1D9D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Шеремет</w:t>
            </w:r>
            <w:proofErr w:type="spellEnd"/>
          </w:p>
          <w:p w:rsidR="000B1D9D" w:rsidRPr="004E0F4B" w:rsidRDefault="000B1D9D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283" w:type="dxa"/>
          </w:tcPr>
          <w:p w:rsidR="000B1D9D" w:rsidRPr="004E0F4B" w:rsidRDefault="000B1D9D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0B1D9D" w:rsidRPr="004E0F4B" w:rsidRDefault="000B1D9D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муниципального унитарного предприятия «Санитарная очистка»</w:t>
            </w:r>
            <w:r w:rsidR="004E0F4B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(по согласованию)</w:t>
            </w:r>
            <w:r w:rsidR="004E0F4B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16D0B" w:rsidRDefault="00E16D0B" w:rsidP="00E16D0B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:rsidR="00ED34D6" w:rsidRPr="00F865DC" w:rsidRDefault="00ED34D6" w:rsidP="00E16D0B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:rsidR="00B35ACB" w:rsidRDefault="004C687E" w:rsidP="00B35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B35ACB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 xml:space="preserve">ь </w:t>
      </w:r>
      <w:r w:rsidR="00B35ACB">
        <w:rPr>
          <w:rFonts w:ascii="Times New Roman" w:hAnsi="Times New Roman"/>
          <w:sz w:val="28"/>
          <w:szCs w:val="28"/>
        </w:rPr>
        <w:t>главы администрации</w:t>
      </w:r>
    </w:p>
    <w:p w:rsidR="00B35ACB" w:rsidRDefault="00B35ACB" w:rsidP="00B35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C687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4C687E">
        <w:rPr>
          <w:rFonts w:ascii="Times New Roman" w:hAnsi="Times New Roman"/>
          <w:sz w:val="28"/>
          <w:szCs w:val="28"/>
        </w:rPr>
        <w:t>А.Н. Курганов</w:t>
      </w:r>
    </w:p>
    <w:p w:rsidR="00E16D0B" w:rsidRPr="000A74A8" w:rsidRDefault="00E16D0B" w:rsidP="008A1EB6">
      <w:pPr>
        <w:spacing w:after="0" w:line="240" w:lineRule="auto"/>
        <w:jc w:val="both"/>
      </w:pPr>
    </w:p>
    <w:sectPr w:rsidR="00E16D0B" w:rsidRPr="000A74A8" w:rsidSect="00650268">
      <w:headerReference w:type="default" r:id="rId11"/>
      <w:pgSz w:w="11906" w:h="16838" w:code="9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0814" w:rsidRDefault="00F40814" w:rsidP="00261B94">
      <w:pPr>
        <w:spacing w:after="0" w:line="240" w:lineRule="auto"/>
      </w:pPr>
      <w:r>
        <w:separator/>
      </w:r>
    </w:p>
  </w:endnote>
  <w:endnote w:type="continuationSeparator" w:id="0">
    <w:p w:rsidR="00F40814" w:rsidRDefault="00F40814" w:rsidP="00261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0814" w:rsidRDefault="00F40814" w:rsidP="00261B94">
      <w:pPr>
        <w:spacing w:after="0" w:line="240" w:lineRule="auto"/>
      </w:pPr>
      <w:r>
        <w:separator/>
      </w:r>
    </w:p>
  </w:footnote>
  <w:footnote w:type="continuationSeparator" w:id="0">
    <w:p w:rsidR="00F40814" w:rsidRDefault="00F40814" w:rsidP="00261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24981036"/>
      <w:docPartObj>
        <w:docPartGallery w:val="Page Numbers (Top of Page)"/>
        <w:docPartUnique/>
      </w:docPartObj>
    </w:sdtPr>
    <w:sdtEndPr/>
    <w:sdtContent>
      <w:p w:rsidR="00EE09FA" w:rsidRDefault="00987E10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3F6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7973907"/>
      <w:docPartObj>
        <w:docPartGallery w:val="Page Numbers (Top of Page)"/>
        <w:docPartUnique/>
      </w:docPartObj>
    </w:sdtPr>
    <w:sdtEndPr/>
    <w:sdtContent>
      <w:p w:rsidR="00C31ADC" w:rsidRDefault="00C31AD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628704"/>
      <w:docPartObj>
        <w:docPartGallery w:val="Page Numbers (Top of Page)"/>
        <w:docPartUnique/>
      </w:docPartObj>
    </w:sdtPr>
    <w:sdtEndPr/>
    <w:sdtContent>
      <w:p w:rsidR="000A74A8" w:rsidRDefault="00010CC4" w:rsidP="00261B94">
        <w:pPr>
          <w:pStyle w:val="a6"/>
          <w:jc w:val="center"/>
        </w:pPr>
        <w:r>
          <w:fldChar w:fldCharType="begin"/>
        </w:r>
        <w:r w:rsidR="003E504B">
          <w:instrText xml:space="preserve"> PAGE   \* MERGEFORMAT </w:instrText>
        </w:r>
        <w:r>
          <w:fldChar w:fldCharType="separate"/>
        </w:r>
        <w:r w:rsidR="00663F61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14D0"/>
    <w:multiLevelType w:val="hybridMultilevel"/>
    <w:tmpl w:val="590C95C2"/>
    <w:lvl w:ilvl="0" w:tplc="A0881A7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F71F23"/>
    <w:multiLevelType w:val="hybridMultilevel"/>
    <w:tmpl w:val="ED7AE1CA"/>
    <w:lvl w:ilvl="0" w:tplc="DA8476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78E2"/>
    <w:rsid w:val="00006B3F"/>
    <w:rsid w:val="0001046A"/>
    <w:rsid w:val="00010CC4"/>
    <w:rsid w:val="00013FA1"/>
    <w:rsid w:val="00030740"/>
    <w:rsid w:val="000328F1"/>
    <w:rsid w:val="00043BCA"/>
    <w:rsid w:val="00047A91"/>
    <w:rsid w:val="0005331E"/>
    <w:rsid w:val="0005437E"/>
    <w:rsid w:val="000611CB"/>
    <w:rsid w:val="00062A31"/>
    <w:rsid w:val="00072F31"/>
    <w:rsid w:val="00073FFB"/>
    <w:rsid w:val="000748D6"/>
    <w:rsid w:val="000A3431"/>
    <w:rsid w:val="000A74A8"/>
    <w:rsid w:val="000B1D9D"/>
    <w:rsid w:val="000B2F2B"/>
    <w:rsid w:val="000C0E0F"/>
    <w:rsid w:val="000C7C05"/>
    <w:rsid w:val="000D033C"/>
    <w:rsid w:val="000D0D48"/>
    <w:rsid w:val="000D5B0C"/>
    <w:rsid w:val="000E2AFE"/>
    <w:rsid w:val="000F078A"/>
    <w:rsid w:val="000F0D24"/>
    <w:rsid w:val="000F404C"/>
    <w:rsid w:val="0010071E"/>
    <w:rsid w:val="00101B78"/>
    <w:rsid w:val="0010249E"/>
    <w:rsid w:val="001048FB"/>
    <w:rsid w:val="00111FC1"/>
    <w:rsid w:val="0011542B"/>
    <w:rsid w:val="00117790"/>
    <w:rsid w:val="0012103C"/>
    <w:rsid w:val="0012299E"/>
    <w:rsid w:val="00126957"/>
    <w:rsid w:val="001274B9"/>
    <w:rsid w:val="00127583"/>
    <w:rsid w:val="001313B6"/>
    <w:rsid w:val="00134083"/>
    <w:rsid w:val="0013414C"/>
    <w:rsid w:val="00144BE7"/>
    <w:rsid w:val="0015125F"/>
    <w:rsid w:val="001539E3"/>
    <w:rsid w:val="001553CE"/>
    <w:rsid w:val="0015687E"/>
    <w:rsid w:val="00160044"/>
    <w:rsid w:val="00163624"/>
    <w:rsid w:val="00163860"/>
    <w:rsid w:val="00166E32"/>
    <w:rsid w:val="0017136E"/>
    <w:rsid w:val="00175801"/>
    <w:rsid w:val="00181975"/>
    <w:rsid w:val="00196137"/>
    <w:rsid w:val="001A13FE"/>
    <w:rsid w:val="001A3769"/>
    <w:rsid w:val="001A4D12"/>
    <w:rsid w:val="001B0138"/>
    <w:rsid w:val="001B41D2"/>
    <w:rsid w:val="001B4DCE"/>
    <w:rsid w:val="001B7460"/>
    <w:rsid w:val="001C3ABD"/>
    <w:rsid w:val="001C69FF"/>
    <w:rsid w:val="001C7F59"/>
    <w:rsid w:val="001E289B"/>
    <w:rsid w:val="001E2D62"/>
    <w:rsid w:val="001E7AA6"/>
    <w:rsid w:val="001F2193"/>
    <w:rsid w:val="001F57A7"/>
    <w:rsid w:val="001F58DE"/>
    <w:rsid w:val="001F7E91"/>
    <w:rsid w:val="0020036A"/>
    <w:rsid w:val="00200B95"/>
    <w:rsid w:val="00201C5E"/>
    <w:rsid w:val="002033F7"/>
    <w:rsid w:val="00210CB8"/>
    <w:rsid w:val="00222834"/>
    <w:rsid w:val="002245B1"/>
    <w:rsid w:val="002316A5"/>
    <w:rsid w:val="00234749"/>
    <w:rsid w:val="00242D43"/>
    <w:rsid w:val="0025218B"/>
    <w:rsid w:val="00261B94"/>
    <w:rsid w:val="00262C34"/>
    <w:rsid w:val="002671FA"/>
    <w:rsid w:val="002726E7"/>
    <w:rsid w:val="00283BC5"/>
    <w:rsid w:val="002A2C0C"/>
    <w:rsid w:val="002A5C4F"/>
    <w:rsid w:val="002B25E6"/>
    <w:rsid w:val="002C41B0"/>
    <w:rsid w:val="002E005D"/>
    <w:rsid w:val="002E0D98"/>
    <w:rsid w:val="002E1158"/>
    <w:rsid w:val="002F2CAC"/>
    <w:rsid w:val="00305A76"/>
    <w:rsid w:val="00310EEF"/>
    <w:rsid w:val="0032571E"/>
    <w:rsid w:val="003303B0"/>
    <w:rsid w:val="00332E8C"/>
    <w:rsid w:val="003544A1"/>
    <w:rsid w:val="003663F0"/>
    <w:rsid w:val="00366E6F"/>
    <w:rsid w:val="003702B8"/>
    <w:rsid w:val="0037191B"/>
    <w:rsid w:val="00377308"/>
    <w:rsid w:val="00377E85"/>
    <w:rsid w:val="003949C4"/>
    <w:rsid w:val="00396F60"/>
    <w:rsid w:val="003A0708"/>
    <w:rsid w:val="003A2293"/>
    <w:rsid w:val="003A31CA"/>
    <w:rsid w:val="003A3712"/>
    <w:rsid w:val="003A3F30"/>
    <w:rsid w:val="003B1065"/>
    <w:rsid w:val="003B48DE"/>
    <w:rsid w:val="003C17EF"/>
    <w:rsid w:val="003C3082"/>
    <w:rsid w:val="003C3FCF"/>
    <w:rsid w:val="003C7779"/>
    <w:rsid w:val="003D17C9"/>
    <w:rsid w:val="003E17C4"/>
    <w:rsid w:val="003E504B"/>
    <w:rsid w:val="003E5F73"/>
    <w:rsid w:val="003E755E"/>
    <w:rsid w:val="003E7A6D"/>
    <w:rsid w:val="003F48A4"/>
    <w:rsid w:val="004034B9"/>
    <w:rsid w:val="00403E8D"/>
    <w:rsid w:val="00435392"/>
    <w:rsid w:val="00447ECB"/>
    <w:rsid w:val="0045543A"/>
    <w:rsid w:val="00455E38"/>
    <w:rsid w:val="00461272"/>
    <w:rsid w:val="0046297B"/>
    <w:rsid w:val="00467FB6"/>
    <w:rsid w:val="004743DF"/>
    <w:rsid w:val="004876A7"/>
    <w:rsid w:val="00490501"/>
    <w:rsid w:val="00490944"/>
    <w:rsid w:val="00497368"/>
    <w:rsid w:val="004977AB"/>
    <w:rsid w:val="004A6314"/>
    <w:rsid w:val="004C3449"/>
    <w:rsid w:val="004C687E"/>
    <w:rsid w:val="004D1F9A"/>
    <w:rsid w:val="004D4C99"/>
    <w:rsid w:val="004E0F4B"/>
    <w:rsid w:val="004F6105"/>
    <w:rsid w:val="00500CEA"/>
    <w:rsid w:val="00500DA0"/>
    <w:rsid w:val="00502B2E"/>
    <w:rsid w:val="0050325E"/>
    <w:rsid w:val="00517039"/>
    <w:rsid w:val="0052613A"/>
    <w:rsid w:val="005413BD"/>
    <w:rsid w:val="00545DBF"/>
    <w:rsid w:val="00547E85"/>
    <w:rsid w:val="005560A7"/>
    <w:rsid w:val="0056132B"/>
    <w:rsid w:val="00564FEF"/>
    <w:rsid w:val="00565301"/>
    <w:rsid w:val="005714CD"/>
    <w:rsid w:val="00572EE4"/>
    <w:rsid w:val="00575FC0"/>
    <w:rsid w:val="00575FEE"/>
    <w:rsid w:val="00597229"/>
    <w:rsid w:val="005A6BAB"/>
    <w:rsid w:val="005B0CA9"/>
    <w:rsid w:val="005B2787"/>
    <w:rsid w:val="005B6425"/>
    <w:rsid w:val="005C2F4C"/>
    <w:rsid w:val="005E1824"/>
    <w:rsid w:val="005E77BF"/>
    <w:rsid w:val="005F3452"/>
    <w:rsid w:val="0060496E"/>
    <w:rsid w:val="00612126"/>
    <w:rsid w:val="006159FF"/>
    <w:rsid w:val="00617356"/>
    <w:rsid w:val="00625084"/>
    <w:rsid w:val="00632771"/>
    <w:rsid w:val="00634F2D"/>
    <w:rsid w:val="0064013E"/>
    <w:rsid w:val="00650268"/>
    <w:rsid w:val="00654800"/>
    <w:rsid w:val="00656CE5"/>
    <w:rsid w:val="00656DB0"/>
    <w:rsid w:val="00657E6C"/>
    <w:rsid w:val="00663F61"/>
    <w:rsid w:val="00666981"/>
    <w:rsid w:val="00687940"/>
    <w:rsid w:val="006B2AC7"/>
    <w:rsid w:val="006B5F70"/>
    <w:rsid w:val="006C4F5D"/>
    <w:rsid w:val="006C4FD6"/>
    <w:rsid w:val="006D07F7"/>
    <w:rsid w:val="006D2A6E"/>
    <w:rsid w:val="006D33A6"/>
    <w:rsid w:val="006D616E"/>
    <w:rsid w:val="006E12BE"/>
    <w:rsid w:val="006E3DE3"/>
    <w:rsid w:val="006E5064"/>
    <w:rsid w:val="006E68BC"/>
    <w:rsid w:val="006E77AB"/>
    <w:rsid w:val="006F1D1F"/>
    <w:rsid w:val="006F282E"/>
    <w:rsid w:val="006F7229"/>
    <w:rsid w:val="006F7E1E"/>
    <w:rsid w:val="007039AE"/>
    <w:rsid w:val="00710B69"/>
    <w:rsid w:val="00710F61"/>
    <w:rsid w:val="007137A6"/>
    <w:rsid w:val="00717E24"/>
    <w:rsid w:val="0072341C"/>
    <w:rsid w:val="00732694"/>
    <w:rsid w:val="007364FD"/>
    <w:rsid w:val="00747B16"/>
    <w:rsid w:val="00756239"/>
    <w:rsid w:val="007652A6"/>
    <w:rsid w:val="00766883"/>
    <w:rsid w:val="0077024D"/>
    <w:rsid w:val="0077042C"/>
    <w:rsid w:val="00781CE3"/>
    <w:rsid w:val="00783C60"/>
    <w:rsid w:val="007843AF"/>
    <w:rsid w:val="00784B42"/>
    <w:rsid w:val="00785D85"/>
    <w:rsid w:val="00791854"/>
    <w:rsid w:val="007943A8"/>
    <w:rsid w:val="007A3E22"/>
    <w:rsid w:val="007A53B2"/>
    <w:rsid w:val="007B4F6F"/>
    <w:rsid w:val="007D2FCF"/>
    <w:rsid w:val="007E1001"/>
    <w:rsid w:val="007E1BC0"/>
    <w:rsid w:val="007E58B3"/>
    <w:rsid w:val="007F3588"/>
    <w:rsid w:val="008037AA"/>
    <w:rsid w:val="00804F73"/>
    <w:rsid w:val="00821412"/>
    <w:rsid w:val="008227D5"/>
    <w:rsid w:val="0083087E"/>
    <w:rsid w:val="00835807"/>
    <w:rsid w:val="00837DC4"/>
    <w:rsid w:val="00840F80"/>
    <w:rsid w:val="008465EF"/>
    <w:rsid w:val="00846650"/>
    <w:rsid w:val="00847470"/>
    <w:rsid w:val="008602FB"/>
    <w:rsid w:val="0086242F"/>
    <w:rsid w:val="0086687A"/>
    <w:rsid w:val="00872D3D"/>
    <w:rsid w:val="008740E6"/>
    <w:rsid w:val="00874310"/>
    <w:rsid w:val="00881176"/>
    <w:rsid w:val="0088560B"/>
    <w:rsid w:val="00886D34"/>
    <w:rsid w:val="00886DB5"/>
    <w:rsid w:val="00890CCB"/>
    <w:rsid w:val="008932E4"/>
    <w:rsid w:val="008970C8"/>
    <w:rsid w:val="008A011C"/>
    <w:rsid w:val="008A1EB6"/>
    <w:rsid w:val="008A2721"/>
    <w:rsid w:val="008A3732"/>
    <w:rsid w:val="008A613C"/>
    <w:rsid w:val="008A6905"/>
    <w:rsid w:val="008B0D27"/>
    <w:rsid w:val="008B31B3"/>
    <w:rsid w:val="008B6A43"/>
    <w:rsid w:val="008C4A68"/>
    <w:rsid w:val="008D4EA6"/>
    <w:rsid w:val="008F39C7"/>
    <w:rsid w:val="00906695"/>
    <w:rsid w:val="0092361C"/>
    <w:rsid w:val="009257FE"/>
    <w:rsid w:val="0093018B"/>
    <w:rsid w:val="0093236D"/>
    <w:rsid w:val="00936048"/>
    <w:rsid w:val="0093648A"/>
    <w:rsid w:val="0094113E"/>
    <w:rsid w:val="00943FA9"/>
    <w:rsid w:val="009509D1"/>
    <w:rsid w:val="0097382B"/>
    <w:rsid w:val="009753CA"/>
    <w:rsid w:val="00985ADE"/>
    <w:rsid w:val="00987E10"/>
    <w:rsid w:val="0099254B"/>
    <w:rsid w:val="00992950"/>
    <w:rsid w:val="009939A5"/>
    <w:rsid w:val="00993EB3"/>
    <w:rsid w:val="00995378"/>
    <w:rsid w:val="009A1809"/>
    <w:rsid w:val="009B173F"/>
    <w:rsid w:val="009C32CF"/>
    <w:rsid w:val="009C50C3"/>
    <w:rsid w:val="009D725E"/>
    <w:rsid w:val="009F0020"/>
    <w:rsid w:val="009F0D11"/>
    <w:rsid w:val="009F1FB6"/>
    <w:rsid w:val="009F3CC5"/>
    <w:rsid w:val="009F4597"/>
    <w:rsid w:val="00A11A9B"/>
    <w:rsid w:val="00A14F85"/>
    <w:rsid w:val="00A164EC"/>
    <w:rsid w:val="00A17B74"/>
    <w:rsid w:val="00A2429D"/>
    <w:rsid w:val="00A24C77"/>
    <w:rsid w:val="00A2658A"/>
    <w:rsid w:val="00A2797F"/>
    <w:rsid w:val="00A32996"/>
    <w:rsid w:val="00A35A10"/>
    <w:rsid w:val="00A3674E"/>
    <w:rsid w:val="00A44201"/>
    <w:rsid w:val="00A51BF2"/>
    <w:rsid w:val="00A55CFD"/>
    <w:rsid w:val="00A65C46"/>
    <w:rsid w:val="00A7275A"/>
    <w:rsid w:val="00A7618D"/>
    <w:rsid w:val="00A76371"/>
    <w:rsid w:val="00A80DA0"/>
    <w:rsid w:val="00A86130"/>
    <w:rsid w:val="00A92BFE"/>
    <w:rsid w:val="00A95BF5"/>
    <w:rsid w:val="00A96F7E"/>
    <w:rsid w:val="00AA5C9E"/>
    <w:rsid w:val="00AA73B2"/>
    <w:rsid w:val="00AB3670"/>
    <w:rsid w:val="00AB6026"/>
    <w:rsid w:val="00AB6A21"/>
    <w:rsid w:val="00AC19FB"/>
    <w:rsid w:val="00AC415B"/>
    <w:rsid w:val="00AC5FF2"/>
    <w:rsid w:val="00AD1999"/>
    <w:rsid w:val="00AD3F03"/>
    <w:rsid w:val="00AD4925"/>
    <w:rsid w:val="00AD4C2C"/>
    <w:rsid w:val="00AE78E2"/>
    <w:rsid w:val="00AF3FBB"/>
    <w:rsid w:val="00AF7394"/>
    <w:rsid w:val="00B000D7"/>
    <w:rsid w:val="00B02878"/>
    <w:rsid w:val="00B04FF2"/>
    <w:rsid w:val="00B12EDF"/>
    <w:rsid w:val="00B13D63"/>
    <w:rsid w:val="00B2489F"/>
    <w:rsid w:val="00B3178F"/>
    <w:rsid w:val="00B35185"/>
    <w:rsid w:val="00B35ACB"/>
    <w:rsid w:val="00B37EEA"/>
    <w:rsid w:val="00B41543"/>
    <w:rsid w:val="00B4717C"/>
    <w:rsid w:val="00B63BF0"/>
    <w:rsid w:val="00B63DE9"/>
    <w:rsid w:val="00B67F96"/>
    <w:rsid w:val="00B73861"/>
    <w:rsid w:val="00B821B4"/>
    <w:rsid w:val="00B82422"/>
    <w:rsid w:val="00B84B38"/>
    <w:rsid w:val="00B87D87"/>
    <w:rsid w:val="00B87E1F"/>
    <w:rsid w:val="00B9144A"/>
    <w:rsid w:val="00B93349"/>
    <w:rsid w:val="00B93974"/>
    <w:rsid w:val="00BA4A5D"/>
    <w:rsid w:val="00BB457D"/>
    <w:rsid w:val="00BB69B4"/>
    <w:rsid w:val="00BB7396"/>
    <w:rsid w:val="00BC0A85"/>
    <w:rsid w:val="00BC418A"/>
    <w:rsid w:val="00BD3F4B"/>
    <w:rsid w:val="00BD44DA"/>
    <w:rsid w:val="00BD61BC"/>
    <w:rsid w:val="00BD7EEF"/>
    <w:rsid w:val="00BE1B79"/>
    <w:rsid w:val="00BE3613"/>
    <w:rsid w:val="00BE58C3"/>
    <w:rsid w:val="00BE5BB4"/>
    <w:rsid w:val="00BF1DF3"/>
    <w:rsid w:val="00BF1EA5"/>
    <w:rsid w:val="00BF5D53"/>
    <w:rsid w:val="00BF63C1"/>
    <w:rsid w:val="00C07E5C"/>
    <w:rsid w:val="00C10E23"/>
    <w:rsid w:val="00C12421"/>
    <w:rsid w:val="00C2346B"/>
    <w:rsid w:val="00C31ADC"/>
    <w:rsid w:val="00C526B8"/>
    <w:rsid w:val="00C57A75"/>
    <w:rsid w:val="00C6024C"/>
    <w:rsid w:val="00C608C6"/>
    <w:rsid w:val="00C62659"/>
    <w:rsid w:val="00C6667F"/>
    <w:rsid w:val="00C766E2"/>
    <w:rsid w:val="00C8048B"/>
    <w:rsid w:val="00C8196F"/>
    <w:rsid w:val="00C913B7"/>
    <w:rsid w:val="00C91D84"/>
    <w:rsid w:val="00C93031"/>
    <w:rsid w:val="00CA24B6"/>
    <w:rsid w:val="00CA4B1A"/>
    <w:rsid w:val="00CB5B6D"/>
    <w:rsid w:val="00CB7D14"/>
    <w:rsid w:val="00CC1E00"/>
    <w:rsid w:val="00CC524F"/>
    <w:rsid w:val="00CC715D"/>
    <w:rsid w:val="00CD16CC"/>
    <w:rsid w:val="00CD759C"/>
    <w:rsid w:val="00CF3D87"/>
    <w:rsid w:val="00CF41D4"/>
    <w:rsid w:val="00CF66BF"/>
    <w:rsid w:val="00CF7EA5"/>
    <w:rsid w:val="00D00A9D"/>
    <w:rsid w:val="00D03AE1"/>
    <w:rsid w:val="00D06068"/>
    <w:rsid w:val="00D10E06"/>
    <w:rsid w:val="00D1478B"/>
    <w:rsid w:val="00D32C2B"/>
    <w:rsid w:val="00D371F9"/>
    <w:rsid w:val="00D413F3"/>
    <w:rsid w:val="00D41B14"/>
    <w:rsid w:val="00D42A97"/>
    <w:rsid w:val="00D430E8"/>
    <w:rsid w:val="00D442F4"/>
    <w:rsid w:val="00D51125"/>
    <w:rsid w:val="00D553C9"/>
    <w:rsid w:val="00D62819"/>
    <w:rsid w:val="00D7010C"/>
    <w:rsid w:val="00D73361"/>
    <w:rsid w:val="00D863F6"/>
    <w:rsid w:val="00D95D50"/>
    <w:rsid w:val="00DA751A"/>
    <w:rsid w:val="00DB234D"/>
    <w:rsid w:val="00DC083C"/>
    <w:rsid w:val="00DD31C8"/>
    <w:rsid w:val="00DD3AD1"/>
    <w:rsid w:val="00DD5710"/>
    <w:rsid w:val="00DD7187"/>
    <w:rsid w:val="00DE7CD3"/>
    <w:rsid w:val="00DF0BAE"/>
    <w:rsid w:val="00E04E93"/>
    <w:rsid w:val="00E14547"/>
    <w:rsid w:val="00E16D0B"/>
    <w:rsid w:val="00E30928"/>
    <w:rsid w:val="00E45A8F"/>
    <w:rsid w:val="00E50B5E"/>
    <w:rsid w:val="00E51975"/>
    <w:rsid w:val="00E52527"/>
    <w:rsid w:val="00E602BF"/>
    <w:rsid w:val="00E7074E"/>
    <w:rsid w:val="00E70AAB"/>
    <w:rsid w:val="00E7789A"/>
    <w:rsid w:val="00E8093A"/>
    <w:rsid w:val="00E81F89"/>
    <w:rsid w:val="00E8718B"/>
    <w:rsid w:val="00E947DF"/>
    <w:rsid w:val="00E9668B"/>
    <w:rsid w:val="00EA3839"/>
    <w:rsid w:val="00EB0757"/>
    <w:rsid w:val="00EB4C7A"/>
    <w:rsid w:val="00EB5A21"/>
    <w:rsid w:val="00EB7B74"/>
    <w:rsid w:val="00EC3216"/>
    <w:rsid w:val="00ED34D6"/>
    <w:rsid w:val="00ED6467"/>
    <w:rsid w:val="00EE09FA"/>
    <w:rsid w:val="00EE46CA"/>
    <w:rsid w:val="00EE7E26"/>
    <w:rsid w:val="00EF775A"/>
    <w:rsid w:val="00F0015D"/>
    <w:rsid w:val="00F002EF"/>
    <w:rsid w:val="00F06EBB"/>
    <w:rsid w:val="00F07119"/>
    <w:rsid w:val="00F1047A"/>
    <w:rsid w:val="00F1310E"/>
    <w:rsid w:val="00F13698"/>
    <w:rsid w:val="00F21937"/>
    <w:rsid w:val="00F24516"/>
    <w:rsid w:val="00F275F3"/>
    <w:rsid w:val="00F37D74"/>
    <w:rsid w:val="00F4010B"/>
    <w:rsid w:val="00F40814"/>
    <w:rsid w:val="00F4444E"/>
    <w:rsid w:val="00F47A8B"/>
    <w:rsid w:val="00F5173E"/>
    <w:rsid w:val="00F670B8"/>
    <w:rsid w:val="00F67893"/>
    <w:rsid w:val="00F72743"/>
    <w:rsid w:val="00F72E48"/>
    <w:rsid w:val="00F75BB9"/>
    <w:rsid w:val="00F7679A"/>
    <w:rsid w:val="00F77122"/>
    <w:rsid w:val="00F81F8F"/>
    <w:rsid w:val="00F857F6"/>
    <w:rsid w:val="00F910B6"/>
    <w:rsid w:val="00F92892"/>
    <w:rsid w:val="00F940C0"/>
    <w:rsid w:val="00F979CC"/>
    <w:rsid w:val="00FA3EC5"/>
    <w:rsid w:val="00FA541A"/>
    <w:rsid w:val="00FB53B0"/>
    <w:rsid w:val="00FB5697"/>
    <w:rsid w:val="00FB6708"/>
    <w:rsid w:val="00FB7536"/>
    <w:rsid w:val="00FC49E2"/>
    <w:rsid w:val="00FC717C"/>
    <w:rsid w:val="00FD7C69"/>
    <w:rsid w:val="00FE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F4162EB-1421-41F7-8AA0-A4E7F340D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78E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8E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7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78E2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61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61B94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261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61B9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94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80ED5-211B-49E0-8653-70E7A5C6B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7</Pages>
  <Words>1773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Administraciya</Company>
  <LinksUpToDate>false</LinksUpToDate>
  <CharactersWithSpaces>11862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190</cp:revision>
  <cp:lastPrinted>2018-06-06T12:41:00Z</cp:lastPrinted>
  <dcterms:created xsi:type="dcterms:W3CDTF">2012-05-28T09:20:00Z</dcterms:created>
  <dcterms:modified xsi:type="dcterms:W3CDTF">2018-06-15T12:06:00Z</dcterms:modified>
</cp:coreProperties>
</file>